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594E7" w14:textId="77777777" w:rsidR="00F25F4B" w:rsidRPr="00724068" w:rsidRDefault="00F25F4B" w:rsidP="00F25F4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6"/>
          <w:szCs w:val="24"/>
          <w:lang w:val="en-US"/>
        </w:rPr>
      </w:pPr>
      <w:r w:rsidRPr="00724068">
        <w:rPr>
          <w:rFonts w:ascii="Garamond" w:hAnsi="Garamond" w:cs="Times New Roman"/>
          <w:b/>
          <w:bCs/>
          <w:sz w:val="26"/>
          <w:szCs w:val="24"/>
          <w:lang w:val="en-US"/>
        </w:rPr>
        <w:t xml:space="preserve">SELF APPRAISAL </w:t>
      </w:r>
      <w:proofErr w:type="spellStart"/>
      <w:r w:rsidRPr="00724068">
        <w:rPr>
          <w:rFonts w:ascii="Garamond" w:hAnsi="Garamond" w:cs="Times New Roman"/>
          <w:b/>
          <w:bCs/>
          <w:sz w:val="26"/>
          <w:szCs w:val="24"/>
          <w:lang w:val="en-US"/>
        </w:rPr>
        <w:t>PROFORMA</w:t>
      </w:r>
      <w:proofErr w:type="spellEnd"/>
      <w:r w:rsidRPr="00724068">
        <w:rPr>
          <w:rFonts w:ascii="Garamond" w:hAnsi="Garamond" w:cs="Times New Roman"/>
          <w:b/>
          <w:bCs/>
          <w:sz w:val="26"/>
          <w:szCs w:val="24"/>
          <w:lang w:val="en-US"/>
        </w:rPr>
        <w:t xml:space="preserve"> </w:t>
      </w:r>
    </w:p>
    <w:p w14:paraId="1F5E31CB" w14:textId="77777777" w:rsidR="00F25F4B" w:rsidRPr="00724068" w:rsidRDefault="00F25F4B" w:rsidP="00F25F4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6"/>
          <w:szCs w:val="24"/>
          <w:lang w:val="en-US"/>
        </w:rPr>
      </w:pPr>
    </w:p>
    <w:p w14:paraId="7BA90458" w14:textId="77777777" w:rsidR="00C2773E" w:rsidRPr="00724068" w:rsidRDefault="00C2773E" w:rsidP="00F25F4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6"/>
          <w:szCs w:val="24"/>
          <w:lang w:val="en-US"/>
        </w:rPr>
      </w:pPr>
      <w:r w:rsidRPr="00724068">
        <w:rPr>
          <w:rFonts w:ascii="Garamond" w:hAnsi="Garamond" w:cs="Times New Roman"/>
          <w:b/>
          <w:bCs/>
          <w:sz w:val="26"/>
          <w:szCs w:val="24"/>
          <w:lang w:val="en-US"/>
        </w:rPr>
        <w:t>Application for the Post of Assistant Professor</w:t>
      </w:r>
    </w:p>
    <w:p w14:paraId="1E18AEBD" w14:textId="77777777" w:rsidR="007D2BA2" w:rsidRPr="00724068" w:rsidRDefault="007D2BA2" w:rsidP="00F25F4B">
      <w:pPr>
        <w:pStyle w:val="Header"/>
        <w:jc w:val="center"/>
        <w:rPr>
          <w:rFonts w:ascii="Garamond" w:hAnsi="Garamond" w:cs="Times New Roman"/>
          <w:bCs/>
          <w:i/>
          <w:iCs/>
          <w:sz w:val="26"/>
          <w:szCs w:val="24"/>
          <w:lang w:val="en-US"/>
        </w:rPr>
      </w:pPr>
      <w:r w:rsidRPr="00724068">
        <w:rPr>
          <w:rFonts w:ascii="Garamond" w:hAnsi="Garamond" w:cs="Times New Roman"/>
          <w:bCs/>
          <w:i/>
          <w:iCs/>
          <w:sz w:val="26"/>
          <w:szCs w:val="24"/>
          <w:lang w:val="en-US"/>
        </w:rPr>
        <w:t>Eligibility Conditions as per UGC 2018 Norms</w:t>
      </w:r>
    </w:p>
    <w:p w14:paraId="33F44B6C" w14:textId="77777777" w:rsidR="00F25F4B" w:rsidRPr="00724068" w:rsidRDefault="00F25F4B" w:rsidP="00ED3823">
      <w:pPr>
        <w:pStyle w:val="Header"/>
        <w:ind w:firstLine="720"/>
        <w:jc w:val="center"/>
        <w:rPr>
          <w:rFonts w:ascii="Garamond" w:hAnsi="Garamond" w:cs="Times New Roman"/>
          <w:bCs/>
          <w:i/>
          <w:iCs/>
          <w:sz w:val="26"/>
          <w:szCs w:val="24"/>
          <w:lang w:val="en-US"/>
        </w:rPr>
      </w:pPr>
    </w:p>
    <w:p w14:paraId="3DFE4201" w14:textId="77777777" w:rsidR="00F25F4B" w:rsidRPr="00724068" w:rsidRDefault="00F25F4B" w:rsidP="0053622C">
      <w:pPr>
        <w:pStyle w:val="Header"/>
        <w:tabs>
          <w:tab w:val="clear" w:pos="4513"/>
          <w:tab w:val="clear" w:pos="9026"/>
        </w:tabs>
        <w:spacing w:line="360" w:lineRule="auto"/>
        <w:rPr>
          <w:rFonts w:ascii="Garamond" w:hAnsi="Garamond" w:cs="Times New Roman"/>
          <w:bCs/>
          <w:sz w:val="26"/>
          <w:szCs w:val="24"/>
          <w:lang w:val="en-US"/>
        </w:rPr>
      </w:pPr>
      <w:r w:rsidRPr="00724068">
        <w:rPr>
          <w:rFonts w:ascii="Garamond" w:hAnsi="Garamond" w:cs="Times New Roman"/>
          <w:bCs/>
          <w:sz w:val="26"/>
          <w:szCs w:val="24"/>
          <w:lang w:val="en-US"/>
        </w:rPr>
        <w:t xml:space="preserve">Name of the Applicant </w:t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  <w:t>:</w:t>
      </w:r>
    </w:p>
    <w:p w14:paraId="5E36FD0C" w14:textId="77777777" w:rsidR="00F25F4B" w:rsidRPr="00724068" w:rsidRDefault="00F25F4B" w:rsidP="0053622C">
      <w:pPr>
        <w:pStyle w:val="Header"/>
        <w:tabs>
          <w:tab w:val="clear" w:pos="4513"/>
          <w:tab w:val="clear" w:pos="9026"/>
        </w:tabs>
        <w:spacing w:line="360" w:lineRule="auto"/>
        <w:rPr>
          <w:rFonts w:ascii="Garamond" w:hAnsi="Garamond" w:cs="Times New Roman"/>
          <w:bCs/>
          <w:sz w:val="26"/>
          <w:szCs w:val="24"/>
          <w:lang w:val="en-US"/>
        </w:rPr>
      </w:pPr>
      <w:r w:rsidRPr="00724068">
        <w:rPr>
          <w:rFonts w:ascii="Garamond" w:hAnsi="Garamond" w:cs="Times New Roman"/>
          <w:bCs/>
          <w:sz w:val="26"/>
          <w:szCs w:val="24"/>
          <w:lang w:val="en-US"/>
        </w:rPr>
        <w:t>Post Applied for</w:t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  <w:t xml:space="preserve">: </w:t>
      </w:r>
    </w:p>
    <w:p w14:paraId="7E96A9A5" w14:textId="77777777" w:rsidR="00F25F4B" w:rsidRPr="00724068" w:rsidRDefault="00F25F4B" w:rsidP="0053622C">
      <w:pPr>
        <w:pStyle w:val="Header"/>
        <w:tabs>
          <w:tab w:val="clear" w:pos="4513"/>
          <w:tab w:val="clear" w:pos="9026"/>
        </w:tabs>
        <w:spacing w:line="360" w:lineRule="auto"/>
        <w:rPr>
          <w:rFonts w:ascii="Garamond" w:hAnsi="Garamond" w:cs="Times New Roman"/>
          <w:bCs/>
          <w:sz w:val="26"/>
          <w:szCs w:val="24"/>
          <w:lang w:val="en-US"/>
        </w:rPr>
      </w:pPr>
      <w:r w:rsidRPr="00724068">
        <w:rPr>
          <w:rFonts w:ascii="Garamond" w:hAnsi="Garamond" w:cs="Times New Roman"/>
          <w:bCs/>
          <w:sz w:val="26"/>
          <w:szCs w:val="24"/>
          <w:lang w:val="en-US"/>
        </w:rPr>
        <w:t xml:space="preserve">Subject </w:t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  <w:t>:</w:t>
      </w:r>
    </w:p>
    <w:p w14:paraId="74F71B8B" w14:textId="77777777" w:rsidR="00F25F4B" w:rsidRPr="00724068" w:rsidRDefault="00F25F4B" w:rsidP="0053622C">
      <w:pPr>
        <w:pStyle w:val="Header"/>
        <w:tabs>
          <w:tab w:val="clear" w:pos="4513"/>
          <w:tab w:val="clear" w:pos="9026"/>
        </w:tabs>
        <w:spacing w:line="360" w:lineRule="auto"/>
        <w:rPr>
          <w:rFonts w:ascii="Garamond" w:hAnsi="Garamond" w:cs="Times New Roman"/>
          <w:bCs/>
          <w:sz w:val="26"/>
          <w:szCs w:val="24"/>
          <w:lang w:val="en-US"/>
        </w:rPr>
      </w:pPr>
      <w:r w:rsidRPr="00724068">
        <w:rPr>
          <w:rFonts w:ascii="Garamond" w:hAnsi="Garamond" w:cs="Times New Roman"/>
          <w:bCs/>
          <w:sz w:val="26"/>
          <w:szCs w:val="24"/>
          <w:lang w:val="en-US"/>
        </w:rPr>
        <w:t xml:space="preserve">Address for Communication </w:t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  <w:t>:</w:t>
      </w:r>
    </w:p>
    <w:p w14:paraId="6644571E" w14:textId="77777777" w:rsidR="00740F65" w:rsidRPr="00724068" w:rsidRDefault="00740F65" w:rsidP="0053622C">
      <w:pPr>
        <w:pStyle w:val="Header"/>
        <w:tabs>
          <w:tab w:val="clear" w:pos="4513"/>
          <w:tab w:val="clear" w:pos="9026"/>
        </w:tabs>
        <w:spacing w:line="360" w:lineRule="auto"/>
        <w:rPr>
          <w:rFonts w:ascii="Garamond" w:hAnsi="Garamond" w:cs="Times New Roman"/>
          <w:bCs/>
          <w:sz w:val="26"/>
          <w:szCs w:val="24"/>
          <w:lang w:val="en-US"/>
        </w:rPr>
      </w:pPr>
    </w:p>
    <w:p w14:paraId="66CEFF59" w14:textId="77777777" w:rsidR="00F25F4B" w:rsidRPr="00724068" w:rsidRDefault="00F25F4B" w:rsidP="0053622C">
      <w:pPr>
        <w:pStyle w:val="Header"/>
        <w:tabs>
          <w:tab w:val="clear" w:pos="4513"/>
          <w:tab w:val="clear" w:pos="9026"/>
        </w:tabs>
        <w:spacing w:line="360" w:lineRule="auto"/>
        <w:rPr>
          <w:rFonts w:ascii="Garamond" w:hAnsi="Garamond" w:cs="Times New Roman"/>
          <w:bCs/>
          <w:sz w:val="26"/>
          <w:szCs w:val="24"/>
          <w:lang w:val="en-US"/>
        </w:rPr>
      </w:pPr>
      <w:r w:rsidRPr="00724068">
        <w:rPr>
          <w:rFonts w:ascii="Garamond" w:hAnsi="Garamond" w:cs="Times New Roman"/>
          <w:bCs/>
          <w:sz w:val="26"/>
          <w:szCs w:val="24"/>
          <w:lang w:val="en-US"/>
        </w:rPr>
        <w:t xml:space="preserve">Email </w:t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  <w:t>:</w:t>
      </w:r>
    </w:p>
    <w:p w14:paraId="4056E735" w14:textId="42175B0F" w:rsidR="0053622C" w:rsidRPr="00724068" w:rsidRDefault="00F25F4B" w:rsidP="0053622C">
      <w:pPr>
        <w:pStyle w:val="Header"/>
        <w:tabs>
          <w:tab w:val="clear" w:pos="4513"/>
          <w:tab w:val="clear" w:pos="9026"/>
        </w:tabs>
        <w:spacing w:line="360" w:lineRule="auto"/>
        <w:rPr>
          <w:rFonts w:ascii="Garamond" w:hAnsi="Garamond" w:cs="Times New Roman"/>
          <w:bCs/>
          <w:sz w:val="26"/>
          <w:szCs w:val="24"/>
          <w:lang w:val="en-US"/>
        </w:rPr>
      </w:pPr>
      <w:r w:rsidRPr="00724068">
        <w:rPr>
          <w:rFonts w:ascii="Garamond" w:hAnsi="Garamond" w:cs="Times New Roman"/>
          <w:bCs/>
          <w:sz w:val="26"/>
          <w:szCs w:val="24"/>
          <w:lang w:val="en-US"/>
        </w:rPr>
        <w:t>Mobile</w:t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  <w:t>:</w:t>
      </w:r>
      <w:r w:rsidRPr="00724068">
        <w:rPr>
          <w:rFonts w:ascii="Garamond" w:hAnsi="Garamond" w:cs="Times New Roman"/>
          <w:bCs/>
          <w:sz w:val="26"/>
          <w:szCs w:val="24"/>
          <w:lang w:val="en-US"/>
        </w:rPr>
        <w:tab/>
      </w:r>
    </w:p>
    <w:p w14:paraId="27E99253" w14:textId="77777777" w:rsidR="00C2773E" w:rsidRPr="00724068" w:rsidRDefault="00C2773E" w:rsidP="0053622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bCs/>
          <w:sz w:val="26"/>
          <w:szCs w:val="24"/>
          <w:lang w:val="en-US"/>
        </w:rPr>
      </w:pPr>
      <w:r w:rsidRPr="00724068">
        <w:rPr>
          <w:rFonts w:ascii="Garamond" w:hAnsi="Garamond" w:cs="Times New Roman"/>
          <w:b/>
          <w:bCs/>
          <w:sz w:val="26"/>
          <w:szCs w:val="28"/>
          <w:lang w:val="en-US"/>
        </w:rPr>
        <w:t>A. Academic Accomplishments</w:t>
      </w:r>
      <w:r w:rsidR="007D2BA2" w:rsidRPr="00724068">
        <w:rPr>
          <w:rFonts w:ascii="Garamond" w:hAnsi="Garamond" w:cs="Times New Roman"/>
          <w:b/>
          <w:bCs/>
          <w:sz w:val="26"/>
          <w:szCs w:val="28"/>
          <w:lang w:val="en-US"/>
        </w:rPr>
        <w:t xml:space="preserve"> (A)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3"/>
        <w:gridCol w:w="3282"/>
        <w:gridCol w:w="3024"/>
        <w:gridCol w:w="1677"/>
      </w:tblGrid>
      <w:tr w:rsidR="006B1B46" w:rsidRPr="00724068" w14:paraId="46A18ABE" w14:textId="77777777" w:rsidTr="0053622C">
        <w:trPr>
          <w:tblHeader/>
        </w:trPr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469F35B8" w14:textId="77777777" w:rsidR="006B1B46" w:rsidRPr="00724068" w:rsidRDefault="00C2773E" w:rsidP="00ED38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S.</w:t>
            </w:r>
          </w:p>
          <w:p w14:paraId="64DCBD31" w14:textId="77777777" w:rsidR="00C2773E" w:rsidRPr="00724068" w:rsidRDefault="00C2773E" w:rsidP="00ED38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 xml:space="preserve"> No.</w:t>
            </w:r>
          </w:p>
        </w:tc>
        <w:tc>
          <w:tcPr>
            <w:tcW w:w="1820" w:type="pct"/>
            <w:shd w:val="clear" w:color="auto" w:fill="D9D9D9" w:themeFill="background1" w:themeFillShade="D9"/>
            <w:vAlign w:val="center"/>
          </w:tcPr>
          <w:p w14:paraId="0352E97B" w14:textId="77777777" w:rsidR="00C2773E" w:rsidRPr="00724068" w:rsidRDefault="00ED3823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Rubric</w:t>
            </w:r>
          </w:p>
        </w:tc>
        <w:tc>
          <w:tcPr>
            <w:tcW w:w="1677" w:type="pct"/>
            <w:shd w:val="clear" w:color="auto" w:fill="D9D9D9" w:themeFill="background1" w:themeFillShade="D9"/>
            <w:vAlign w:val="center"/>
          </w:tcPr>
          <w:p w14:paraId="1ED3BDA5" w14:textId="77777777" w:rsidR="00C2773E" w:rsidRPr="00724068" w:rsidRDefault="00C2773E" w:rsidP="00ED38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Inputs</w:t>
            </w:r>
          </w:p>
          <w:p w14:paraId="3C1F31FE" w14:textId="77777777" w:rsidR="00ED3823" w:rsidRPr="00724068" w:rsidRDefault="00ED3823" w:rsidP="00ED38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i/>
                <w:i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8"/>
                <w:lang w:val="en-US"/>
              </w:rPr>
              <w:t>(Fill Up your Academic Credentials and mention the Rubric Applicable)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14:paraId="13CDBFF5" w14:textId="77777777" w:rsidR="006B1B46" w:rsidRPr="00724068" w:rsidRDefault="00C2773E" w:rsidP="00ED38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Score</w:t>
            </w:r>
          </w:p>
          <w:p w14:paraId="5749D5F2" w14:textId="77777777" w:rsidR="00C2773E" w:rsidRPr="00724068" w:rsidRDefault="00C2773E" w:rsidP="00ED38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Claimed</w:t>
            </w:r>
            <w:r w:rsidR="00724068"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*</w:t>
            </w:r>
          </w:p>
        </w:tc>
      </w:tr>
      <w:tr w:rsidR="001506F4" w:rsidRPr="00724068" w14:paraId="2BA4FA5B" w14:textId="77777777" w:rsidTr="00ED3823">
        <w:tc>
          <w:tcPr>
            <w:tcW w:w="573" w:type="pct"/>
          </w:tcPr>
          <w:p w14:paraId="7C407869" w14:textId="77777777" w:rsidR="001506F4" w:rsidRPr="00724068" w:rsidRDefault="001506F4" w:rsidP="005362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1820" w:type="pct"/>
          </w:tcPr>
          <w:p w14:paraId="2D6F2E59" w14:textId="77777777" w:rsidR="001506F4" w:rsidRDefault="001506F4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proofErr w:type="spellStart"/>
            <w:r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>SSLC</w:t>
            </w:r>
            <w:proofErr w:type="spellEnd"/>
            <w:r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 xml:space="preserve"> </w:t>
            </w:r>
          </w:p>
          <w:p w14:paraId="0C5DC5FE" w14:textId="77777777" w:rsidR="001506F4" w:rsidRPr="00724068" w:rsidRDefault="001506F4" w:rsidP="001506F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80% &amp; Above = 21</w:t>
            </w:r>
          </w:p>
          <w:p w14:paraId="04814ED5" w14:textId="77777777" w:rsidR="001506F4" w:rsidRPr="00724068" w:rsidRDefault="001506F4" w:rsidP="001506F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60-80%           =19</w:t>
            </w:r>
          </w:p>
          <w:p w14:paraId="6FBA05A3" w14:textId="77777777" w:rsidR="001506F4" w:rsidRPr="00724068" w:rsidRDefault="001506F4" w:rsidP="001506F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55- 60%          =16</w:t>
            </w:r>
          </w:p>
          <w:p w14:paraId="505854B9" w14:textId="4E772A43" w:rsidR="001506F4" w:rsidRPr="00724068" w:rsidRDefault="001506F4" w:rsidP="001506F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45 to 55 %       =10</w:t>
            </w:r>
          </w:p>
        </w:tc>
        <w:tc>
          <w:tcPr>
            <w:tcW w:w="1677" w:type="pct"/>
          </w:tcPr>
          <w:p w14:paraId="35BB9291" w14:textId="77777777" w:rsidR="001506F4" w:rsidRPr="00724068" w:rsidRDefault="001506F4" w:rsidP="001506F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For e.g., </w:t>
            </w:r>
          </w:p>
          <w:p w14:paraId="77F2A029" w14:textId="5FEBA3CB" w:rsidR="001506F4" w:rsidRPr="00724068" w:rsidRDefault="001506F4" w:rsidP="001506F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proofErr w:type="spellStart"/>
            <w:r>
              <w:rPr>
                <w:rFonts w:ascii="Garamond" w:hAnsi="Garamond" w:cs="Times New Roman"/>
                <w:sz w:val="26"/>
                <w:szCs w:val="24"/>
                <w:lang w:val="en-US"/>
              </w:rPr>
              <w:t>SSLC</w:t>
            </w:r>
            <w:proofErr w:type="spellEnd"/>
            <w:r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 </w:t>
            </w:r>
          </w:p>
          <w:p w14:paraId="67B70B5B" w14:textId="7403ED15" w:rsidR="001506F4" w:rsidRPr="00724068" w:rsidRDefault="001506F4" w:rsidP="001506F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6"/>
                <w:szCs w:val="24"/>
                <w:lang w:val="en-US"/>
              </w:rPr>
              <w:t>81</w:t>
            </w: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%</w:t>
            </w:r>
          </w:p>
        </w:tc>
        <w:tc>
          <w:tcPr>
            <w:tcW w:w="930" w:type="pct"/>
          </w:tcPr>
          <w:p w14:paraId="743B8D34" w14:textId="1B2FBBEE" w:rsidR="001506F4" w:rsidRPr="00724068" w:rsidRDefault="001506F4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6"/>
                <w:szCs w:val="24"/>
                <w:lang w:val="en-US"/>
              </w:rPr>
              <w:t>21</w:t>
            </w:r>
          </w:p>
        </w:tc>
      </w:tr>
      <w:tr w:rsidR="001506F4" w:rsidRPr="00724068" w14:paraId="05299FE6" w14:textId="77777777" w:rsidTr="00ED3823">
        <w:tc>
          <w:tcPr>
            <w:tcW w:w="573" w:type="pct"/>
          </w:tcPr>
          <w:p w14:paraId="70B45175" w14:textId="77777777" w:rsidR="001506F4" w:rsidRPr="00724068" w:rsidRDefault="001506F4" w:rsidP="005362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1820" w:type="pct"/>
          </w:tcPr>
          <w:p w14:paraId="058C8CD4" w14:textId="77777777" w:rsidR="001506F4" w:rsidRDefault="001506F4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>HSC</w:t>
            </w:r>
          </w:p>
          <w:p w14:paraId="50A0D458" w14:textId="77777777" w:rsidR="001506F4" w:rsidRPr="00724068" w:rsidRDefault="001506F4" w:rsidP="001506F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80% &amp; Above = 21</w:t>
            </w:r>
          </w:p>
          <w:p w14:paraId="44FF0B1C" w14:textId="77777777" w:rsidR="001506F4" w:rsidRPr="00724068" w:rsidRDefault="001506F4" w:rsidP="001506F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60-80%           =19</w:t>
            </w:r>
          </w:p>
          <w:p w14:paraId="075A1488" w14:textId="77777777" w:rsidR="001506F4" w:rsidRPr="00724068" w:rsidRDefault="001506F4" w:rsidP="001506F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55- 60%          =16</w:t>
            </w:r>
          </w:p>
          <w:p w14:paraId="50A5E9CB" w14:textId="25D25357" w:rsidR="001506F4" w:rsidRDefault="001506F4" w:rsidP="001506F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45 to 55 %       =10</w:t>
            </w:r>
          </w:p>
        </w:tc>
        <w:tc>
          <w:tcPr>
            <w:tcW w:w="1677" w:type="pct"/>
          </w:tcPr>
          <w:p w14:paraId="0806E6FE" w14:textId="77777777" w:rsidR="001506F4" w:rsidRPr="00724068" w:rsidRDefault="001506F4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930" w:type="pct"/>
          </w:tcPr>
          <w:p w14:paraId="0BD85460" w14:textId="77777777" w:rsidR="001506F4" w:rsidRPr="00724068" w:rsidRDefault="001506F4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6B1B46" w:rsidRPr="00724068" w14:paraId="270FFB50" w14:textId="77777777" w:rsidTr="00ED3823">
        <w:tc>
          <w:tcPr>
            <w:tcW w:w="573" w:type="pct"/>
          </w:tcPr>
          <w:p w14:paraId="3E546F18" w14:textId="77777777" w:rsidR="00C2773E" w:rsidRPr="00724068" w:rsidRDefault="00C2773E" w:rsidP="005362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1820" w:type="pct"/>
          </w:tcPr>
          <w:p w14:paraId="4836BDEA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>Graduation</w:t>
            </w:r>
          </w:p>
          <w:p w14:paraId="77209DCF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80% &amp; Above = 21</w:t>
            </w:r>
          </w:p>
          <w:p w14:paraId="39530C4E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60-80%           =19</w:t>
            </w:r>
          </w:p>
          <w:p w14:paraId="420BDAC9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55- 60%          =16</w:t>
            </w:r>
          </w:p>
          <w:p w14:paraId="5BD531AD" w14:textId="77777777" w:rsidR="00C2773E" w:rsidRPr="001506F4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lastRenderedPageBreak/>
              <w:t>45 to 55 %       =10</w:t>
            </w:r>
          </w:p>
        </w:tc>
        <w:tc>
          <w:tcPr>
            <w:tcW w:w="1677" w:type="pct"/>
          </w:tcPr>
          <w:p w14:paraId="7A477458" w14:textId="7C522698" w:rsidR="00ED3823" w:rsidRPr="00724068" w:rsidRDefault="00ED3823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930" w:type="pct"/>
          </w:tcPr>
          <w:p w14:paraId="22475EE3" w14:textId="77777777" w:rsidR="00C2773E" w:rsidRPr="00724068" w:rsidRDefault="00ED3823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19</w:t>
            </w:r>
          </w:p>
        </w:tc>
      </w:tr>
      <w:tr w:rsidR="006B1B46" w:rsidRPr="00724068" w14:paraId="085191BE" w14:textId="77777777" w:rsidTr="00ED3823">
        <w:tc>
          <w:tcPr>
            <w:tcW w:w="573" w:type="pct"/>
          </w:tcPr>
          <w:p w14:paraId="2B290587" w14:textId="77777777" w:rsidR="00C2773E" w:rsidRPr="00724068" w:rsidRDefault="00C2773E" w:rsidP="005362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1820" w:type="pct"/>
          </w:tcPr>
          <w:p w14:paraId="5FC5E13C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>Post-Graduation</w:t>
            </w:r>
          </w:p>
          <w:p w14:paraId="455EA8CB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80% &amp; Above = 25</w:t>
            </w:r>
          </w:p>
          <w:p w14:paraId="5B7E4019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60-80%           =23</w:t>
            </w:r>
          </w:p>
          <w:p w14:paraId="156DDC72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60  to 55%      =16</w:t>
            </w:r>
          </w:p>
        </w:tc>
        <w:tc>
          <w:tcPr>
            <w:tcW w:w="1677" w:type="pct"/>
          </w:tcPr>
          <w:p w14:paraId="32AEC154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930" w:type="pct"/>
          </w:tcPr>
          <w:p w14:paraId="753B8B07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6B1B46" w:rsidRPr="00724068" w14:paraId="193B5F14" w14:textId="77777777" w:rsidTr="00ED3823">
        <w:tc>
          <w:tcPr>
            <w:tcW w:w="573" w:type="pct"/>
          </w:tcPr>
          <w:p w14:paraId="3C50E5CA" w14:textId="77777777" w:rsidR="00C2773E" w:rsidRPr="00724068" w:rsidRDefault="00C2773E" w:rsidP="005362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1820" w:type="pct"/>
          </w:tcPr>
          <w:p w14:paraId="068C3FF7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>M.Phil</w:t>
            </w:r>
            <w:r w:rsidR="007D2BA2"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 xml:space="preserve">. </w:t>
            </w:r>
          </w:p>
          <w:p w14:paraId="4D7EA871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60% &amp; above = 07</w:t>
            </w:r>
          </w:p>
          <w:p w14:paraId="0F10DC5B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55% to less than 60% = 05</w:t>
            </w:r>
          </w:p>
        </w:tc>
        <w:tc>
          <w:tcPr>
            <w:tcW w:w="1677" w:type="pct"/>
          </w:tcPr>
          <w:p w14:paraId="14E258B7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930" w:type="pct"/>
          </w:tcPr>
          <w:p w14:paraId="4A722D29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6B1B46" w:rsidRPr="00724068" w14:paraId="5C84E8BE" w14:textId="77777777" w:rsidTr="00ED3823">
        <w:tc>
          <w:tcPr>
            <w:tcW w:w="573" w:type="pct"/>
          </w:tcPr>
          <w:p w14:paraId="15BB4C4C" w14:textId="77777777" w:rsidR="00C2773E" w:rsidRPr="00724068" w:rsidRDefault="00C2773E" w:rsidP="005362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1820" w:type="pct"/>
          </w:tcPr>
          <w:p w14:paraId="4D6AC4C5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Ph.D</w:t>
            </w:r>
            <w:r w:rsidR="00ED3823"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.</w:t>
            </w:r>
          </w:p>
          <w:p w14:paraId="140B8625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 xml:space="preserve">Marks Awarded: </w:t>
            </w: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25</w:t>
            </w:r>
          </w:p>
        </w:tc>
        <w:tc>
          <w:tcPr>
            <w:tcW w:w="1677" w:type="pct"/>
          </w:tcPr>
          <w:p w14:paraId="19260559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930" w:type="pct"/>
          </w:tcPr>
          <w:p w14:paraId="62A7DAE2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6B1B46" w:rsidRPr="00724068" w14:paraId="095D6868" w14:textId="77777777" w:rsidTr="00ED3823">
        <w:tc>
          <w:tcPr>
            <w:tcW w:w="573" w:type="pct"/>
          </w:tcPr>
          <w:p w14:paraId="71E1964A" w14:textId="77777777" w:rsidR="00C2773E" w:rsidRPr="00724068" w:rsidRDefault="00C2773E" w:rsidP="005362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1820" w:type="pct"/>
          </w:tcPr>
          <w:p w14:paraId="764F89D8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 xml:space="preserve">NET with </w:t>
            </w:r>
            <w:proofErr w:type="spellStart"/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>JRF</w:t>
            </w:r>
            <w:proofErr w:type="spellEnd"/>
          </w:p>
          <w:p w14:paraId="64681223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 xml:space="preserve">Marks Awarded: </w:t>
            </w: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10</w:t>
            </w:r>
          </w:p>
        </w:tc>
        <w:tc>
          <w:tcPr>
            <w:tcW w:w="1677" w:type="pct"/>
          </w:tcPr>
          <w:p w14:paraId="078CAD7F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930" w:type="pct"/>
          </w:tcPr>
          <w:p w14:paraId="3AE8A060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6B1B46" w:rsidRPr="00724068" w14:paraId="7100BE28" w14:textId="77777777" w:rsidTr="00ED3823">
        <w:tc>
          <w:tcPr>
            <w:tcW w:w="573" w:type="pct"/>
          </w:tcPr>
          <w:p w14:paraId="5F7B15FA" w14:textId="77777777" w:rsidR="00C2773E" w:rsidRPr="00724068" w:rsidRDefault="00C2773E" w:rsidP="005362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1820" w:type="pct"/>
          </w:tcPr>
          <w:p w14:paraId="1006FA81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>NET</w:t>
            </w:r>
          </w:p>
          <w:p w14:paraId="76C4E2CE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 xml:space="preserve">Marks Awarded: </w:t>
            </w: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08</w:t>
            </w:r>
          </w:p>
        </w:tc>
        <w:tc>
          <w:tcPr>
            <w:tcW w:w="1677" w:type="pct"/>
          </w:tcPr>
          <w:p w14:paraId="7A3DDEA9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930" w:type="pct"/>
          </w:tcPr>
          <w:p w14:paraId="3293F3E7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6B1B46" w:rsidRPr="00724068" w14:paraId="3748F6B2" w14:textId="77777777" w:rsidTr="00ED3823">
        <w:tc>
          <w:tcPr>
            <w:tcW w:w="573" w:type="pct"/>
          </w:tcPr>
          <w:p w14:paraId="448BEB2F" w14:textId="77777777" w:rsidR="00C2773E" w:rsidRPr="00724068" w:rsidRDefault="00C2773E" w:rsidP="005362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1820" w:type="pct"/>
          </w:tcPr>
          <w:p w14:paraId="46CA3E38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proofErr w:type="spellStart"/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>SLET</w:t>
            </w:r>
            <w:proofErr w:type="spellEnd"/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>/SET</w:t>
            </w:r>
          </w:p>
          <w:p w14:paraId="57C1C382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 xml:space="preserve">Marks Awarded: </w:t>
            </w:r>
            <w:r w:rsidRPr="00724068">
              <w:rPr>
                <w:rFonts w:ascii="Garamond" w:hAnsi="Garamond" w:cs="Times-Roman"/>
                <w:i/>
                <w:iCs/>
                <w:sz w:val="26"/>
                <w:szCs w:val="19"/>
                <w:lang w:bidi="ta-IN"/>
              </w:rPr>
              <w:t>05</w:t>
            </w:r>
          </w:p>
        </w:tc>
        <w:tc>
          <w:tcPr>
            <w:tcW w:w="1677" w:type="pct"/>
          </w:tcPr>
          <w:p w14:paraId="3F7631E9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930" w:type="pct"/>
          </w:tcPr>
          <w:p w14:paraId="34658FC3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C2773E" w:rsidRPr="00724068" w14:paraId="39D59F72" w14:textId="77777777" w:rsidTr="006B1B46">
        <w:tc>
          <w:tcPr>
            <w:tcW w:w="4070" w:type="pct"/>
            <w:gridSpan w:val="3"/>
          </w:tcPr>
          <w:p w14:paraId="052CCFC0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>Score for Academic Accomplishment (A)</w:t>
            </w:r>
          </w:p>
        </w:tc>
        <w:tc>
          <w:tcPr>
            <w:tcW w:w="930" w:type="pct"/>
          </w:tcPr>
          <w:p w14:paraId="232ABE5C" w14:textId="493C2681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</w:p>
        </w:tc>
      </w:tr>
    </w:tbl>
    <w:p w14:paraId="5352B1F4" w14:textId="77777777" w:rsidR="00B62033" w:rsidRPr="00724068" w:rsidRDefault="00B62033" w:rsidP="00ED3823">
      <w:pPr>
        <w:spacing w:after="0" w:line="240" w:lineRule="auto"/>
        <w:jc w:val="both"/>
        <w:rPr>
          <w:rFonts w:ascii="Garamond" w:hAnsi="Garamond" w:cs="Times New Roman"/>
          <w:b/>
          <w:bCs/>
          <w:sz w:val="26"/>
          <w:szCs w:val="24"/>
          <w:lang w:val="en-US"/>
        </w:rPr>
      </w:pPr>
    </w:p>
    <w:p w14:paraId="59C1D758" w14:textId="77777777" w:rsidR="00C2773E" w:rsidRPr="00724068" w:rsidRDefault="00C2773E" w:rsidP="00ED3823">
      <w:pPr>
        <w:spacing w:after="0" w:line="240" w:lineRule="auto"/>
        <w:jc w:val="both"/>
        <w:rPr>
          <w:rFonts w:ascii="Garamond" w:hAnsi="Garamond" w:cs="Times New Roman"/>
          <w:b/>
          <w:bCs/>
          <w:sz w:val="26"/>
          <w:szCs w:val="24"/>
          <w:lang w:val="en-US"/>
        </w:rPr>
      </w:pPr>
      <w:r w:rsidRPr="00724068">
        <w:rPr>
          <w:rFonts w:ascii="Garamond" w:hAnsi="Garamond" w:cs="Times New Roman"/>
          <w:b/>
          <w:bCs/>
          <w:sz w:val="26"/>
          <w:szCs w:val="24"/>
          <w:lang w:val="en-US"/>
        </w:rPr>
        <w:t>B. Research Accomplishments</w:t>
      </w:r>
      <w:r w:rsidR="007D2BA2" w:rsidRPr="00724068">
        <w:rPr>
          <w:rFonts w:ascii="Garamond" w:hAnsi="Garamond" w:cs="Times New Roman"/>
          <w:b/>
          <w:bCs/>
          <w:sz w:val="26"/>
          <w:szCs w:val="24"/>
          <w:lang w:val="en-US"/>
        </w:rPr>
        <w:t xml:space="preserve"> (B)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3"/>
        <w:gridCol w:w="3799"/>
        <w:gridCol w:w="3085"/>
        <w:gridCol w:w="1399"/>
      </w:tblGrid>
      <w:tr w:rsidR="00740F65" w:rsidRPr="00724068" w14:paraId="14E57064" w14:textId="77777777" w:rsidTr="00B62033">
        <w:tc>
          <w:tcPr>
            <w:tcW w:w="406" w:type="pct"/>
            <w:shd w:val="clear" w:color="auto" w:fill="D9D9D9" w:themeFill="background1" w:themeFillShade="D9"/>
          </w:tcPr>
          <w:p w14:paraId="7C6F3E0E" w14:textId="77777777" w:rsidR="00740F65" w:rsidRPr="00724068" w:rsidRDefault="00740F65" w:rsidP="00740F65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 xml:space="preserve">S. No. </w:t>
            </w:r>
          </w:p>
        </w:tc>
        <w:tc>
          <w:tcPr>
            <w:tcW w:w="2107" w:type="pct"/>
            <w:shd w:val="clear" w:color="auto" w:fill="D9D9D9" w:themeFill="background1" w:themeFillShade="D9"/>
            <w:vAlign w:val="center"/>
          </w:tcPr>
          <w:p w14:paraId="52AC9F4A" w14:textId="77777777" w:rsidR="00740F65" w:rsidRPr="00724068" w:rsidRDefault="00740F65" w:rsidP="00740F65">
            <w:pPr>
              <w:tabs>
                <w:tab w:val="left" w:pos="7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Rubric</w:t>
            </w:r>
          </w:p>
        </w:tc>
        <w:tc>
          <w:tcPr>
            <w:tcW w:w="1710" w:type="pct"/>
            <w:shd w:val="clear" w:color="auto" w:fill="D9D9D9" w:themeFill="background1" w:themeFillShade="D9"/>
            <w:vAlign w:val="center"/>
          </w:tcPr>
          <w:p w14:paraId="4367ABA1" w14:textId="77777777" w:rsidR="00740F65" w:rsidRPr="00724068" w:rsidRDefault="00740F65" w:rsidP="00740F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Inputs</w:t>
            </w:r>
          </w:p>
          <w:p w14:paraId="7B301FD8" w14:textId="77777777" w:rsidR="00740F65" w:rsidRPr="00724068" w:rsidRDefault="00740F65" w:rsidP="00740F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i/>
                <w:i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8"/>
                <w:lang w:val="en-US"/>
              </w:rPr>
              <w:t>(Fill Up your Academic Credentials and mention the Rubric Applicable)</w:t>
            </w:r>
          </w:p>
        </w:tc>
        <w:tc>
          <w:tcPr>
            <w:tcW w:w="776" w:type="pct"/>
            <w:shd w:val="clear" w:color="auto" w:fill="D9D9D9" w:themeFill="background1" w:themeFillShade="D9"/>
          </w:tcPr>
          <w:p w14:paraId="004291F1" w14:textId="77777777" w:rsidR="00740F65" w:rsidRPr="00724068" w:rsidRDefault="00740F65" w:rsidP="00740F65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Score  Claimed</w:t>
            </w:r>
          </w:p>
        </w:tc>
      </w:tr>
      <w:tr w:rsidR="00C2773E" w:rsidRPr="00724068" w14:paraId="7F9739C3" w14:textId="77777777" w:rsidTr="00B62033">
        <w:tc>
          <w:tcPr>
            <w:tcW w:w="406" w:type="pct"/>
          </w:tcPr>
          <w:p w14:paraId="41157BC1" w14:textId="77777777" w:rsidR="00C2773E" w:rsidRPr="00724068" w:rsidRDefault="00C2773E" w:rsidP="005362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2107" w:type="pct"/>
          </w:tcPr>
          <w:p w14:paraId="703971A2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No </w:t>
            </w:r>
            <w:proofErr w:type="gramStart"/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of  Research</w:t>
            </w:r>
            <w:proofErr w:type="gramEnd"/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 Publications</w:t>
            </w:r>
          </w:p>
          <w:p w14:paraId="66C9540D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>(2 marks for each research publications published in Peer-Reviewed or UGC-listed Journals)</w:t>
            </w:r>
          </w:p>
        </w:tc>
        <w:tc>
          <w:tcPr>
            <w:tcW w:w="1710" w:type="pct"/>
          </w:tcPr>
          <w:p w14:paraId="54AA6ED5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776" w:type="pct"/>
          </w:tcPr>
          <w:p w14:paraId="296AC1BD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724068" w:rsidRPr="00724068" w14:paraId="45CB954F" w14:textId="77777777" w:rsidTr="00B62033">
        <w:tc>
          <w:tcPr>
            <w:tcW w:w="406" w:type="pct"/>
          </w:tcPr>
          <w:p w14:paraId="678FE054" w14:textId="77777777" w:rsidR="00724068" w:rsidRPr="00724068" w:rsidRDefault="00724068" w:rsidP="005362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2107" w:type="pct"/>
          </w:tcPr>
          <w:p w14:paraId="159DE556" w14:textId="77777777" w:rsidR="00724068" w:rsidRPr="00724068" w:rsidRDefault="00724068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Research Project Undertaken with External Funding </w:t>
            </w:r>
          </w:p>
          <w:p w14:paraId="6573E084" w14:textId="77777777" w:rsidR="00724068" w:rsidRPr="00724068" w:rsidRDefault="00724068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>(5 marks for each research Project undertaken with external funding)</w:t>
            </w:r>
          </w:p>
        </w:tc>
        <w:tc>
          <w:tcPr>
            <w:tcW w:w="1710" w:type="pct"/>
          </w:tcPr>
          <w:p w14:paraId="297924B6" w14:textId="77777777" w:rsidR="00724068" w:rsidRPr="00724068" w:rsidRDefault="00724068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776" w:type="pct"/>
          </w:tcPr>
          <w:p w14:paraId="27821E27" w14:textId="77777777" w:rsidR="00724068" w:rsidRPr="00724068" w:rsidRDefault="00724068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724068" w:rsidRPr="00724068" w14:paraId="2A557AE2" w14:textId="77777777" w:rsidTr="00B62033">
        <w:tc>
          <w:tcPr>
            <w:tcW w:w="406" w:type="pct"/>
          </w:tcPr>
          <w:p w14:paraId="2E2BDB0E" w14:textId="77777777" w:rsidR="00724068" w:rsidRPr="00724068" w:rsidRDefault="00724068" w:rsidP="005362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2107" w:type="pct"/>
          </w:tcPr>
          <w:p w14:paraId="637F7C61" w14:textId="77777777" w:rsidR="00724068" w:rsidRPr="00724068" w:rsidRDefault="00724068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Patent </w:t>
            </w:r>
          </w:p>
          <w:p w14:paraId="2CD37C57" w14:textId="39AEC7AD" w:rsidR="00724068" w:rsidRPr="00724068" w:rsidRDefault="00724068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 xml:space="preserve">(5 marks/patent for patent being Filed &amp; 10 Marks/patent for Patent being awarded) </w:t>
            </w:r>
          </w:p>
        </w:tc>
        <w:tc>
          <w:tcPr>
            <w:tcW w:w="1710" w:type="pct"/>
          </w:tcPr>
          <w:p w14:paraId="4855ED0C" w14:textId="77777777" w:rsidR="00724068" w:rsidRPr="00724068" w:rsidRDefault="00724068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776" w:type="pct"/>
          </w:tcPr>
          <w:p w14:paraId="2373BE3A" w14:textId="77777777" w:rsidR="00724068" w:rsidRPr="00724068" w:rsidRDefault="00724068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C2773E" w:rsidRPr="00724068" w14:paraId="1575FC8A" w14:textId="77777777" w:rsidTr="00B62033">
        <w:tc>
          <w:tcPr>
            <w:tcW w:w="4224" w:type="pct"/>
            <w:gridSpan w:val="3"/>
          </w:tcPr>
          <w:p w14:paraId="2C57F257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 xml:space="preserve">    Score for  Research Accomplishments (B)</w:t>
            </w:r>
          </w:p>
        </w:tc>
        <w:tc>
          <w:tcPr>
            <w:tcW w:w="776" w:type="pct"/>
          </w:tcPr>
          <w:p w14:paraId="44F8BCF6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</w:p>
        </w:tc>
      </w:tr>
    </w:tbl>
    <w:p w14:paraId="6A66056F" w14:textId="08AA7D9E" w:rsidR="006B1B46" w:rsidRDefault="006B1B46" w:rsidP="00ED3823">
      <w:pPr>
        <w:spacing w:after="0" w:line="240" w:lineRule="auto"/>
        <w:jc w:val="both"/>
        <w:rPr>
          <w:rFonts w:ascii="Garamond" w:hAnsi="Garamond"/>
          <w:b/>
          <w:bCs/>
          <w:sz w:val="26"/>
        </w:rPr>
      </w:pPr>
    </w:p>
    <w:p w14:paraId="0FA1D052" w14:textId="091EDC90" w:rsidR="0053622C" w:rsidRDefault="0053622C" w:rsidP="00ED3823">
      <w:pPr>
        <w:spacing w:after="0" w:line="240" w:lineRule="auto"/>
        <w:jc w:val="both"/>
        <w:rPr>
          <w:rFonts w:ascii="Garamond" w:hAnsi="Garamond"/>
          <w:b/>
          <w:bCs/>
          <w:sz w:val="26"/>
        </w:rPr>
      </w:pPr>
    </w:p>
    <w:p w14:paraId="000038AA" w14:textId="77777777" w:rsidR="0053622C" w:rsidRPr="00724068" w:rsidRDefault="0053622C" w:rsidP="00ED3823">
      <w:pPr>
        <w:spacing w:after="0" w:line="240" w:lineRule="auto"/>
        <w:jc w:val="both"/>
        <w:rPr>
          <w:rFonts w:ascii="Garamond" w:hAnsi="Garamond"/>
          <w:b/>
          <w:bCs/>
          <w:sz w:val="26"/>
        </w:rPr>
      </w:pPr>
    </w:p>
    <w:p w14:paraId="66EB6237" w14:textId="77777777" w:rsidR="00C2773E" w:rsidRPr="00724068" w:rsidRDefault="00C2773E" w:rsidP="00ED3823">
      <w:pPr>
        <w:spacing w:after="0" w:line="240" w:lineRule="auto"/>
        <w:jc w:val="both"/>
        <w:rPr>
          <w:rFonts w:ascii="Garamond" w:hAnsi="Garamond"/>
          <w:b/>
          <w:bCs/>
          <w:sz w:val="26"/>
        </w:rPr>
      </w:pPr>
      <w:r w:rsidRPr="00724068">
        <w:rPr>
          <w:rFonts w:ascii="Garamond" w:hAnsi="Garamond"/>
          <w:b/>
          <w:bCs/>
          <w:sz w:val="26"/>
        </w:rPr>
        <w:t>C. Teaching Experience (C)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3475"/>
        <w:gridCol w:w="3359"/>
        <w:gridCol w:w="1435"/>
      </w:tblGrid>
      <w:tr w:rsidR="00740F65" w:rsidRPr="00724068" w14:paraId="16B13D28" w14:textId="77777777" w:rsidTr="00740F65">
        <w:trPr>
          <w:tblHeader/>
        </w:trPr>
        <w:tc>
          <w:tcPr>
            <w:tcW w:w="414" w:type="pct"/>
            <w:shd w:val="clear" w:color="auto" w:fill="D9D9D9" w:themeFill="background1" w:themeFillShade="D9"/>
          </w:tcPr>
          <w:p w14:paraId="6F23D196" w14:textId="77777777" w:rsidR="00740F65" w:rsidRPr="00724068" w:rsidRDefault="00740F65" w:rsidP="00740F6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S. No.</w:t>
            </w:r>
          </w:p>
        </w:tc>
        <w:tc>
          <w:tcPr>
            <w:tcW w:w="1927" w:type="pct"/>
            <w:shd w:val="clear" w:color="auto" w:fill="D9D9D9" w:themeFill="background1" w:themeFillShade="D9"/>
            <w:vAlign w:val="center"/>
          </w:tcPr>
          <w:p w14:paraId="4C2C6020" w14:textId="77777777" w:rsidR="00740F65" w:rsidRPr="00724068" w:rsidRDefault="00740F65" w:rsidP="00740F65">
            <w:pPr>
              <w:tabs>
                <w:tab w:val="left" w:pos="7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Rubric</w:t>
            </w:r>
          </w:p>
        </w:tc>
        <w:tc>
          <w:tcPr>
            <w:tcW w:w="1863" w:type="pct"/>
            <w:shd w:val="clear" w:color="auto" w:fill="D9D9D9" w:themeFill="background1" w:themeFillShade="D9"/>
            <w:vAlign w:val="center"/>
          </w:tcPr>
          <w:p w14:paraId="5D70968C" w14:textId="77777777" w:rsidR="00740F65" w:rsidRPr="00724068" w:rsidRDefault="00740F65" w:rsidP="00740F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Inputs</w:t>
            </w:r>
          </w:p>
          <w:p w14:paraId="434C5A6B" w14:textId="77777777" w:rsidR="00740F65" w:rsidRPr="00724068" w:rsidRDefault="00740F65" w:rsidP="00740F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i/>
                <w:i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8"/>
                <w:lang w:val="en-US"/>
              </w:rPr>
              <w:t>(Fill Up your Academic Credentials and mention the Rubric Applicable)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14:paraId="63358160" w14:textId="77777777" w:rsidR="00740F65" w:rsidRPr="00724068" w:rsidRDefault="00740F65" w:rsidP="00740F6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Score  Claimed</w:t>
            </w:r>
          </w:p>
        </w:tc>
      </w:tr>
      <w:tr w:rsidR="00C2773E" w:rsidRPr="00724068" w14:paraId="616D4FA3" w14:textId="77777777" w:rsidTr="00740F65">
        <w:tc>
          <w:tcPr>
            <w:tcW w:w="414" w:type="pct"/>
          </w:tcPr>
          <w:p w14:paraId="2883F5FC" w14:textId="77777777" w:rsidR="00C2773E" w:rsidRPr="00724068" w:rsidRDefault="00C2773E" w:rsidP="005362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1927" w:type="pct"/>
          </w:tcPr>
          <w:p w14:paraId="69807ED7" w14:textId="2FAB3A9E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Total duration spent in Post-Doctoral Experience </w:t>
            </w:r>
          </w:p>
          <w:p w14:paraId="018EE416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>(2 marks for one year each)</w:t>
            </w:r>
          </w:p>
        </w:tc>
        <w:tc>
          <w:tcPr>
            <w:tcW w:w="1863" w:type="pct"/>
          </w:tcPr>
          <w:p w14:paraId="61D0DBA2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 </w:t>
            </w:r>
          </w:p>
        </w:tc>
        <w:tc>
          <w:tcPr>
            <w:tcW w:w="797" w:type="pct"/>
          </w:tcPr>
          <w:p w14:paraId="2486C62C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C2773E" w:rsidRPr="00724068" w14:paraId="696FC742" w14:textId="77777777" w:rsidTr="00740F65">
        <w:tc>
          <w:tcPr>
            <w:tcW w:w="414" w:type="pct"/>
          </w:tcPr>
          <w:p w14:paraId="39950F42" w14:textId="77777777" w:rsidR="00C2773E" w:rsidRPr="00724068" w:rsidRDefault="00C2773E" w:rsidP="005362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1927" w:type="pct"/>
          </w:tcPr>
          <w:p w14:paraId="26773829" w14:textId="7AAD2F9A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Details of the Teaching </w:t>
            </w:r>
          </w:p>
          <w:p w14:paraId="46B246EC" w14:textId="77777777" w:rsidR="00C2773E" w:rsidRPr="00724068" w:rsidRDefault="006B1B46" w:rsidP="005362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525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Designat</w:t>
            </w:r>
            <w:r w:rsidR="00C2773E"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ion, Institution, Duration </w:t>
            </w:r>
          </w:p>
          <w:p w14:paraId="4057B742" w14:textId="77777777" w:rsidR="00C2773E" w:rsidRPr="00724068" w:rsidRDefault="00C2773E" w:rsidP="0053622C">
            <w:pPr>
              <w:pStyle w:val="ListParagraph"/>
              <w:numPr>
                <w:ilvl w:val="0"/>
                <w:numId w:val="6"/>
              </w:numPr>
              <w:tabs>
                <w:tab w:val="right" w:pos="3628"/>
              </w:tabs>
              <w:autoSpaceDE w:val="0"/>
              <w:autoSpaceDN w:val="0"/>
              <w:adjustRightInd w:val="0"/>
              <w:spacing w:line="360" w:lineRule="auto"/>
              <w:ind w:left="525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Designation, Institution, Duration</w:t>
            </w: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ab/>
            </w:r>
          </w:p>
          <w:p w14:paraId="001E2B8F" w14:textId="77777777" w:rsidR="00C2773E" w:rsidRPr="00724068" w:rsidRDefault="00C2773E" w:rsidP="005362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525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Designation, Institution, Duration</w:t>
            </w:r>
          </w:p>
          <w:p w14:paraId="2079B27E" w14:textId="77777777" w:rsidR="00740F65" w:rsidRPr="00724068" w:rsidRDefault="00740F65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>(2 marks for one year each)</w:t>
            </w:r>
          </w:p>
        </w:tc>
        <w:tc>
          <w:tcPr>
            <w:tcW w:w="1863" w:type="pct"/>
          </w:tcPr>
          <w:p w14:paraId="77C13F53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797" w:type="pct"/>
          </w:tcPr>
          <w:p w14:paraId="4BA73A2E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C2773E" w:rsidRPr="00724068" w14:paraId="278A9D37" w14:textId="77777777" w:rsidTr="00740F65">
        <w:tc>
          <w:tcPr>
            <w:tcW w:w="4203" w:type="pct"/>
            <w:gridSpan w:val="3"/>
          </w:tcPr>
          <w:p w14:paraId="003C12EF" w14:textId="0530E55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                               Score for </w:t>
            </w:r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>Teaching Experience</w:t>
            </w: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 (C)</w:t>
            </w:r>
          </w:p>
        </w:tc>
        <w:tc>
          <w:tcPr>
            <w:tcW w:w="797" w:type="pct"/>
          </w:tcPr>
          <w:p w14:paraId="1BAF1A24" w14:textId="77777777" w:rsidR="00C2773E" w:rsidRPr="00724068" w:rsidRDefault="00C2773E" w:rsidP="00536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</w:tbl>
    <w:p w14:paraId="0BBE0972" w14:textId="4956C2DC" w:rsidR="00ED3823" w:rsidRDefault="00ED3823" w:rsidP="0053622C">
      <w:pPr>
        <w:spacing w:after="0" w:line="360" w:lineRule="auto"/>
        <w:jc w:val="both"/>
        <w:rPr>
          <w:rFonts w:ascii="Garamond" w:hAnsi="Garamond" w:cs="Times New Roman"/>
          <w:b/>
          <w:bCs/>
          <w:sz w:val="26"/>
          <w:szCs w:val="24"/>
          <w:lang w:val="en-US"/>
        </w:rPr>
      </w:pPr>
    </w:p>
    <w:p w14:paraId="147D1250" w14:textId="77777777" w:rsidR="00C2773E" w:rsidRPr="00724068" w:rsidRDefault="00C2773E" w:rsidP="00ED3823">
      <w:pPr>
        <w:spacing w:after="0" w:line="240" w:lineRule="auto"/>
        <w:jc w:val="both"/>
        <w:rPr>
          <w:rFonts w:ascii="Garamond" w:hAnsi="Garamond"/>
          <w:sz w:val="26"/>
        </w:rPr>
      </w:pPr>
      <w:r w:rsidRPr="00724068">
        <w:rPr>
          <w:rFonts w:ascii="Garamond" w:hAnsi="Garamond" w:cs="Times New Roman"/>
          <w:b/>
          <w:bCs/>
          <w:sz w:val="26"/>
          <w:szCs w:val="24"/>
          <w:lang w:val="en-US"/>
        </w:rPr>
        <w:t xml:space="preserve">D. Other Accomplishments </w:t>
      </w:r>
      <w:r w:rsidR="007D2BA2" w:rsidRPr="00724068">
        <w:rPr>
          <w:rFonts w:ascii="Garamond" w:hAnsi="Garamond" w:cs="Times New Roman"/>
          <w:b/>
          <w:bCs/>
          <w:sz w:val="26"/>
          <w:szCs w:val="24"/>
          <w:lang w:val="en-US"/>
        </w:rPr>
        <w:t>(D)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0"/>
        <w:gridCol w:w="4777"/>
        <w:gridCol w:w="2263"/>
        <w:gridCol w:w="1286"/>
      </w:tblGrid>
      <w:tr w:rsidR="00740F65" w:rsidRPr="00724068" w14:paraId="7AD55683" w14:textId="77777777" w:rsidTr="00740F65">
        <w:trPr>
          <w:tblHeader/>
        </w:trPr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1D344DDF" w14:textId="77777777" w:rsidR="00740F65" w:rsidRPr="00724068" w:rsidRDefault="00740F65" w:rsidP="00740F6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lastRenderedPageBreak/>
              <w:t>S. No.</w:t>
            </w:r>
          </w:p>
        </w:tc>
        <w:tc>
          <w:tcPr>
            <w:tcW w:w="2649" w:type="pct"/>
            <w:shd w:val="clear" w:color="auto" w:fill="D9D9D9" w:themeFill="background1" w:themeFillShade="D9"/>
            <w:vAlign w:val="center"/>
          </w:tcPr>
          <w:p w14:paraId="7A9C306F" w14:textId="77777777" w:rsidR="00740F65" w:rsidRPr="00724068" w:rsidRDefault="00740F65" w:rsidP="00740F65">
            <w:pPr>
              <w:tabs>
                <w:tab w:val="left" w:pos="7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Rubr</w:t>
            </w:r>
            <w:bookmarkStart w:id="0" w:name="_GoBack"/>
            <w:bookmarkEnd w:id="0"/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ic</w:t>
            </w:r>
          </w:p>
        </w:tc>
        <w:tc>
          <w:tcPr>
            <w:tcW w:w="1255" w:type="pct"/>
            <w:shd w:val="clear" w:color="auto" w:fill="D9D9D9" w:themeFill="background1" w:themeFillShade="D9"/>
            <w:vAlign w:val="center"/>
          </w:tcPr>
          <w:p w14:paraId="54FB1D04" w14:textId="77777777" w:rsidR="00740F65" w:rsidRPr="00724068" w:rsidRDefault="00740F65" w:rsidP="00740F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Inputs</w:t>
            </w:r>
          </w:p>
          <w:p w14:paraId="409504AF" w14:textId="77777777" w:rsidR="00740F65" w:rsidRPr="00724068" w:rsidRDefault="00740F65" w:rsidP="00740F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i/>
                <w:i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8"/>
                <w:lang w:val="en-US"/>
              </w:rPr>
              <w:t>(Fill Up your Academic Credentials and mention the Rubric Applicable)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center"/>
          </w:tcPr>
          <w:p w14:paraId="2FE18C6F" w14:textId="77777777" w:rsidR="00740F65" w:rsidRPr="00724068" w:rsidRDefault="00740F65" w:rsidP="00740F6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8"/>
                <w:lang w:val="en-US"/>
              </w:rPr>
              <w:t>Score  Claimed</w:t>
            </w:r>
          </w:p>
        </w:tc>
      </w:tr>
      <w:tr w:rsidR="00C2773E" w:rsidRPr="00724068" w14:paraId="1F4C828C" w14:textId="77777777" w:rsidTr="00740F65">
        <w:tc>
          <w:tcPr>
            <w:tcW w:w="383" w:type="pct"/>
          </w:tcPr>
          <w:p w14:paraId="6564D7C6" w14:textId="77777777" w:rsidR="00C2773E" w:rsidRPr="00724068" w:rsidRDefault="00C2773E" w:rsidP="00ED38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2649" w:type="pct"/>
          </w:tcPr>
          <w:p w14:paraId="68B6AE41" w14:textId="77777777" w:rsidR="00C2773E" w:rsidRPr="00724068" w:rsidRDefault="006B1B46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>AWARDS</w:t>
            </w:r>
          </w:p>
          <w:p w14:paraId="4347DFF6" w14:textId="3FDADDC0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International / National Level Awards given by International</w:t>
            </w:r>
            <w:r w:rsidR="006B1B46"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 </w:t>
            </w:r>
            <w:r w:rsidR="007D2BA2"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Organizations</w:t>
            </w: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/ Government of India /Government of India recognized as National Level Bodies)</w:t>
            </w:r>
            <w:r w:rsidR="006B1B46"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 </w:t>
            </w:r>
          </w:p>
          <w:p w14:paraId="3767ACDF" w14:textId="77777777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 xml:space="preserve">(3 marks per Award) </w:t>
            </w:r>
          </w:p>
        </w:tc>
        <w:tc>
          <w:tcPr>
            <w:tcW w:w="1255" w:type="pct"/>
          </w:tcPr>
          <w:p w14:paraId="1F5FABF3" w14:textId="77777777" w:rsidR="00C2773E" w:rsidRPr="00724068" w:rsidRDefault="00C2773E" w:rsidP="00ED382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713" w:type="pct"/>
          </w:tcPr>
          <w:p w14:paraId="345440F3" w14:textId="77777777" w:rsidR="00C2773E" w:rsidRPr="00724068" w:rsidRDefault="00C2773E" w:rsidP="00ED382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C2773E" w:rsidRPr="00724068" w14:paraId="0238E6C0" w14:textId="77777777" w:rsidTr="00740F65">
        <w:tc>
          <w:tcPr>
            <w:tcW w:w="383" w:type="pct"/>
          </w:tcPr>
          <w:p w14:paraId="5538E749" w14:textId="77777777" w:rsidR="00C2773E" w:rsidRPr="00724068" w:rsidRDefault="00C2773E" w:rsidP="00ED38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2649" w:type="pct"/>
          </w:tcPr>
          <w:p w14:paraId="030DBEBB" w14:textId="77777777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State-Level Awards</w:t>
            </w:r>
            <w:r w:rsidR="006B1B46"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 </w:t>
            </w: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(2 Marks per Award)</w:t>
            </w:r>
          </w:p>
        </w:tc>
        <w:tc>
          <w:tcPr>
            <w:tcW w:w="1255" w:type="pct"/>
          </w:tcPr>
          <w:p w14:paraId="415AABEE" w14:textId="77777777" w:rsidR="00C2773E" w:rsidRPr="00724068" w:rsidRDefault="00C2773E" w:rsidP="00ED382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713" w:type="pct"/>
          </w:tcPr>
          <w:p w14:paraId="4E829271" w14:textId="77777777" w:rsidR="00C2773E" w:rsidRPr="00724068" w:rsidRDefault="00C2773E" w:rsidP="00ED382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C2773E" w:rsidRPr="00724068" w14:paraId="2C2BF7B1" w14:textId="77777777" w:rsidTr="00740F65">
        <w:tc>
          <w:tcPr>
            <w:tcW w:w="383" w:type="pct"/>
          </w:tcPr>
          <w:p w14:paraId="5BF9043A" w14:textId="77777777" w:rsidR="00C2773E" w:rsidRPr="00724068" w:rsidRDefault="00C2773E" w:rsidP="00ED38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2649" w:type="pct"/>
          </w:tcPr>
          <w:p w14:paraId="7B2412EA" w14:textId="77777777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Papers presented in Conferences/ Talks delivered in Seminars/ Events etc./ Participation in Special Events </w:t>
            </w:r>
          </w:p>
          <w:p w14:paraId="31F696CA" w14:textId="77777777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>(1 Mark per participation)</w:t>
            </w:r>
          </w:p>
        </w:tc>
        <w:tc>
          <w:tcPr>
            <w:tcW w:w="1255" w:type="pct"/>
          </w:tcPr>
          <w:p w14:paraId="5C039FEB" w14:textId="77777777" w:rsidR="00C2773E" w:rsidRPr="00724068" w:rsidRDefault="00C2773E" w:rsidP="00ED382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713" w:type="pct"/>
          </w:tcPr>
          <w:p w14:paraId="121AE0BA" w14:textId="77777777" w:rsidR="00C2773E" w:rsidRPr="00724068" w:rsidRDefault="00C2773E" w:rsidP="00ED382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C2773E" w:rsidRPr="00724068" w14:paraId="2957BE17" w14:textId="77777777" w:rsidTr="00740F65">
        <w:tc>
          <w:tcPr>
            <w:tcW w:w="383" w:type="pct"/>
          </w:tcPr>
          <w:p w14:paraId="2DCA1D04" w14:textId="77777777" w:rsidR="00C2773E" w:rsidRPr="00724068" w:rsidRDefault="00C2773E" w:rsidP="00ED38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2649" w:type="pct"/>
          </w:tcPr>
          <w:p w14:paraId="3DC7E284" w14:textId="77777777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Participation in Other Voluntary services for the Country</w:t>
            </w:r>
          </w:p>
          <w:p w14:paraId="3849C768" w14:textId="4A79D4FE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(</w:t>
            </w:r>
            <w:proofErr w:type="spellStart"/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NSS</w:t>
            </w:r>
            <w:proofErr w:type="spellEnd"/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/</w:t>
            </w:r>
            <w:proofErr w:type="spellStart"/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NCC</w:t>
            </w:r>
            <w:proofErr w:type="spellEnd"/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/ Blood Donation/ Cleaning Drives)</w:t>
            </w:r>
          </w:p>
          <w:p w14:paraId="0173B860" w14:textId="77777777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>(0.5 marks per participation)</w:t>
            </w:r>
          </w:p>
        </w:tc>
        <w:tc>
          <w:tcPr>
            <w:tcW w:w="1255" w:type="pct"/>
          </w:tcPr>
          <w:p w14:paraId="4F74FB50" w14:textId="77777777" w:rsidR="00C2773E" w:rsidRPr="00724068" w:rsidRDefault="00C2773E" w:rsidP="00ED382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713" w:type="pct"/>
          </w:tcPr>
          <w:p w14:paraId="55DA0DFE" w14:textId="77777777" w:rsidR="00C2773E" w:rsidRPr="00724068" w:rsidRDefault="00C2773E" w:rsidP="00ED382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C2773E" w:rsidRPr="00724068" w14:paraId="5928BDAE" w14:textId="77777777" w:rsidTr="00740F65">
        <w:tc>
          <w:tcPr>
            <w:tcW w:w="383" w:type="pct"/>
          </w:tcPr>
          <w:p w14:paraId="262432A7" w14:textId="77777777" w:rsidR="00C2773E" w:rsidRPr="00724068" w:rsidRDefault="00C2773E" w:rsidP="00ED38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2649" w:type="pct"/>
          </w:tcPr>
          <w:p w14:paraId="55B7F048" w14:textId="77777777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Other special Prizes won at National/ International level</w:t>
            </w:r>
          </w:p>
          <w:p w14:paraId="0C89DC2A" w14:textId="5FFAA536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 xml:space="preserve">(1 </w:t>
            </w:r>
            <w:r w:rsidR="00091AFC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>mark</w:t>
            </w: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 xml:space="preserve"> per Prize)</w:t>
            </w:r>
            <w:r w:rsidR="006B1B46"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 xml:space="preserve"> &amp; </w:t>
            </w: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 xml:space="preserve">0.5 </w:t>
            </w:r>
            <w:r w:rsidR="00091AFC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>marks</w:t>
            </w: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 xml:space="preserve"> per participation </w:t>
            </w:r>
            <w:r w:rsidR="006B1B46"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>a</w:t>
            </w: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>t State Level</w:t>
            </w:r>
          </w:p>
        </w:tc>
        <w:tc>
          <w:tcPr>
            <w:tcW w:w="1255" w:type="pct"/>
          </w:tcPr>
          <w:p w14:paraId="1FD00137" w14:textId="77777777" w:rsidR="00C2773E" w:rsidRPr="00724068" w:rsidRDefault="00C2773E" w:rsidP="00ED382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713" w:type="pct"/>
          </w:tcPr>
          <w:p w14:paraId="09CB592D" w14:textId="77777777" w:rsidR="00C2773E" w:rsidRPr="00724068" w:rsidRDefault="00C2773E" w:rsidP="00ED382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C2773E" w:rsidRPr="00724068" w14:paraId="2EAB3119" w14:textId="77777777" w:rsidTr="00740F65">
        <w:tc>
          <w:tcPr>
            <w:tcW w:w="383" w:type="pct"/>
          </w:tcPr>
          <w:p w14:paraId="0B01AE1B" w14:textId="77777777" w:rsidR="00C2773E" w:rsidRPr="00724068" w:rsidRDefault="00C2773E" w:rsidP="00ED38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2649" w:type="pct"/>
          </w:tcPr>
          <w:p w14:paraId="5A80F8E1" w14:textId="77777777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 xml:space="preserve">Other Languages Learnt </w:t>
            </w:r>
          </w:p>
          <w:p w14:paraId="20D8BCFC" w14:textId="77777777" w:rsidR="00C2773E" w:rsidRPr="00724068" w:rsidRDefault="00C2773E" w:rsidP="00ED3823">
            <w:pPr>
              <w:pStyle w:val="ListParagraph"/>
              <w:numPr>
                <w:ilvl w:val="0"/>
                <w:numId w:val="4"/>
              </w:numPr>
              <w:tabs>
                <w:tab w:val="left" w:pos="788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Garamond" w:hAnsi="Garamond" w:cs="Times-Roman"/>
                <w:sz w:val="26"/>
                <w:szCs w:val="19"/>
                <w:lang w:bidi="ta-IN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 xml:space="preserve">Certification level </w:t>
            </w: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>– 1 Mark</w:t>
            </w:r>
          </w:p>
          <w:p w14:paraId="35D6E2F1" w14:textId="77777777" w:rsidR="00C2773E" w:rsidRPr="00724068" w:rsidRDefault="00C2773E" w:rsidP="00ED3823">
            <w:pPr>
              <w:pStyle w:val="ListParagraph"/>
              <w:numPr>
                <w:ilvl w:val="0"/>
                <w:numId w:val="4"/>
              </w:numPr>
              <w:tabs>
                <w:tab w:val="left" w:pos="788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Garamond" w:hAnsi="Garamond" w:cs="Times-Roman"/>
                <w:sz w:val="26"/>
                <w:szCs w:val="19"/>
                <w:lang w:bidi="ta-IN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Proficiency level: at Speaking/ Writing level/ Reading -</w:t>
            </w: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>0.5 Mark</w:t>
            </w:r>
          </w:p>
        </w:tc>
        <w:tc>
          <w:tcPr>
            <w:tcW w:w="1255" w:type="pct"/>
          </w:tcPr>
          <w:p w14:paraId="0FCD17C3" w14:textId="77777777" w:rsidR="00C2773E" w:rsidRPr="00724068" w:rsidRDefault="00C2773E" w:rsidP="00ED382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713" w:type="pct"/>
          </w:tcPr>
          <w:p w14:paraId="4A155002" w14:textId="77777777" w:rsidR="00C2773E" w:rsidRPr="00724068" w:rsidRDefault="00C2773E" w:rsidP="00ED382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C2773E" w:rsidRPr="00724068" w14:paraId="1191CB2D" w14:textId="77777777" w:rsidTr="00740F65">
        <w:tc>
          <w:tcPr>
            <w:tcW w:w="383" w:type="pct"/>
          </w:tcPr>
          <w:p w14:paraId="788753C9" w14:textId="77777777" w:rsidR="00C2773E" w:rsidRPr="00724068" w:rsidRDefault="00C2773E" w:rsidP="00ED38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2649" w:type="pct"/>
          </w:tcPr>
          <w:p w14:paraId="7AA63FB3" w14:textId="77777777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Additional Degrees earned:</w:t>
            </w:r>
          </w:p>
          <w:p w14:paraId="56E6B5A1" w14:textId="77777777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i/>
                <w:iCs/>
                <w:sz w:val="26"/>
                <w:szCs w:val="24"/>
                <w:lang w:val="en-US"/>
              </w:rPr>
              <w:t>(3 marks per Degree)</w:t>
            </w:r>
          </w:p>
        </w:tc>
        <w:tc>
          <w:tcPr>
            <w:tcW w:w="1255" w:type="pct"/>
          </w:tcPr>
          <w:p w14:paraId="6BD2C836" w14:textId="77777777" w:rsidR="00C2773E" w:rsidRPr="00724068" w:rsidRDefault="00C2773E" w:rsidP="00ED382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713" w:type="pct"/>
          </w:tcPr>
          <w:p w14:paraId="1057C0F2" w14:textId="77777777" w:rsidR="00C2773E" w:rsidRPr="00724068" w:rsidRDefault="00C2773E" w:rsidP="00ED382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C2773E" w:rsidRPr="00724068" w14:paraId="575D2BE2" w14:textId="77777777" w:rsidTr="00740F65">
        <w:tc>
          <w:tcPr>
            <w:tcW w:w="383" w:type="pct"/>
          </w:tcPr>
          <w:p w14:paraId="212C26DC" w14:textId="77777777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17.</w:t>
            </w:r>
          </w:p>
        </w:tc>
        <w:tc>
          <w:tcPr>
            <w:tcW w:w="2649" w:type="pct"/>
          </w:tcPr>
          <w:p w14:paraId="35DB9187" w14:textId="3EECDE61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Any other Accomplishment at the International /National/ State level</w:t>
            </w:r>
          </w:p>
        </w:tc>
        <w:tc>
          <w:tcPr>
            <w:tcW w:w="1255" w:type="pct"/>
          </w:tcPr>
          <w:p w14:paraId="436AA615" w14:textId="77777777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713" w:type="pct"/>
          </w:tcPr>
          <w:p w14:paraId="6D725CC0" w14:textId="77777777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C2773E" w:rsidRPr="00724068" w14:paraId="478948B9" w14:textId="77777777" w:rsidTr="00740F65">
        <w:tc>
          <w:tcPr>
            <w:tcW w:w="4287" w:type="pct"/>
            <w:gridSpan w:val="3"/>
          </w:tcPr>
          <w:p w14:paraId="2C6959F0" w14:textId="77777777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>Total Score for Other Accomplishments (D)</w:t>
            </w:r>
          </w:p>
        </w:tc>
        <w:tc>
          <w:tcPr>
            <w:tcW w:w="713" w:type="pct"/>
          </w:tcPr>
          <w:p w14:paraId="60AC280C" w14:textId="77777777" w:rsidR="00C2773E" w:rsidRPr="00724068" w:rsidRDefault="00C2773E" w:rsidP="00ED3823">
            <w:pPr>
              <w:tabs>
                <w:tab w:val="left" w:pos="78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</w:tbl>
    <w:p w14:paraId="78B7BE6A" w14:textId="77777777" w:rsidR="00740F65" w:rsidRPr="00724068" w:rsidRDefault="00740F65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6"/>
          <w:szCs w:val="24"/>
          <w:lang w:val="en-US"/>
        </w:rPr>
      </w:pPr>
    </w:p>
    <w:p w14:paraId="6F82E273" w14:textId="77777777" w:rsidR="00C2773E" w:rsidRPr="00724068" w:rsidRDefault="007D2BA2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6"/>
          <w:szCs w:val="24"/>
          <w:lang w:val="en-US"/>
        </w:rPr>
      </w:pPr>
      <w:r w:rsidRPr="00724068">
        <w:rPr>
          <w:rFonts w:ascii="Garamond" w:hAnsi="Garamond" w:cs="Times New Roman"/>
          <w:b/>
          <w:bCs/>
          <w:sz w:val="26"/>
          <w:szCs w:val="24"/>
          <w:lang w:val="en-US"/>
        </w:rPr>
        <w:t>TOTAL SCORE</w:t>
      </w:r>
      <w:r w:rsidR="006B1B46" w:rsidRPr="00724068">
        <w:rPr>
          <w:rFonts w:ascii="Garamond" w:hAnsi="Garamond" w:cs="Times New Roman"/>
          <w:b/>
          <w:bCs/>
          <w:sz w:val="26"/>
          <w:szCs w:val="24"/>
          <w:lang w:val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9"/>
        <w:gridCol w:w="5679"/>
        <w:gridCol w:w="2698"/>
      </w:tblGrid>
      <w:tr w:rsidR="007D2BA2" w:rsidRPr="00724068" w14:paraId="667B8251" w14:textId="77777777" w:rsidTr="00724068">
        <w:trPr>
          <w:trHeight w:val="389"/>
        </w:trPr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0B363BD5" w14:textId="77777777" w:rsidR="007D2BA2" w:rsidRPr="00724068" w:rsidRDefault="007D2BA2" w:rsidP="00ED382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>S. No.</w:t>
            </w:r>
          </w:p>
        </w:tc>
        <w:tc>
          <w:tcPr>
            <w:tcW w:w="3150" w:type="pct"/>
            <w:shd w:val="clear" w:color="auto" w:fill="D9D9D9" w:themeFill="background1" w:themeFillShade="D9"/>
            <w:vAlign w:val="center"/>
          </w:tcPr>
          <w:p w14:paraId="3AA21D24" w14:textId="77777777" w:rsidR="007D2BA2" w:rsidRPr="00724068" w:rsidRDefault="006B1B46" w:rsidP="00ED38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>Accomplishments</w:t>
            </w:r>
          </w:p>
        </w:tc>
        <w:tc>
          <w:tcPr>
            <w:tcW w:w="1496" w:type="pct"/>
            <w:shd w:val="clear" w:color="auto" w:fill="D9D9D9" w:themeFill="background1" w:themeFillShade="D9"/>
            <w:vAlign w:val="center"/>
          </w:tcPr>
          <w:p w14:paraId="7844C1D8" w14:textId="77777777" w:rsidR="006B1B46" w:rsidRPr="00724068" w:rsidRDefault="006B1B46" w:rsidP="00ED38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>Score</w:t>
            </w:r>
          </w:p>
          <w:p w14:paraId="00CD7E86" w14:textId="77777777" w:rsidR="007D2BA2" w:rsidRPr="00724068" w:rsidRDefault="006B1B46" w:rsidP="00ED38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 xml:space="preserve">Claimed </w:t>
            </w:r>
          </w:p>
        </w:tc>
      </w:tr>
      <w:tr w:rsidR="00C2773E" w:rsidRPr="00724068" w14:paraId="6B35D252" w14:textId="77777777" w:rsidTr="00724068">
        <w:trPr>
          <w:trHeight w:val="389"/>
        </w:trPr>
        <w:tc>
          <w:tcPr>
            <w:tcW w:w="354" w:type="pct"/>
          </w:tcPr>
          <w:p w14:paraId="2B433AA4" w14:textId="77777777" w:rsidR="00C2773E" w:rsidRPr="00724068" w:rsidRDefault="00C2773E" w:rsidP="00ED38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3150" w:type="pct"/>
          </w:tcPr>
          <w:p w14:paraId="4D2D6305" w14:textId="77777777" w:rsidR="00C2773E" w:rsidRPr="00724068" w:rsidRDefault="00C2773E" w:rsidP="00ED38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Academic Accomplishment (A)</w:t>
            </w:r>
          </w:p>
        </w:tc>
        <w:tc>
          <w:tcPr>
            <w:tcW w:w="1496" w:type="pct"/>
          </w:tcPr>
          <w:p w14:paraId="613C8E8E" w14:textId="77777777" w:rsidR="00C2773E" w:rsidRPr="00724068" w:rsidRDefault="00C2773E" w:rsidP="00ED38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C2773E" w:rsidRPr="00724068" w14:paraId="59F0590C" w14:textId="77777777" w:rsidTr="00724068">
        <w:trPr>
          <w:trHeight w:val="389"/>
        </w:trPr>
        <w:tc>
          <w:tcPr>
            <w:tcW w:w="354" w:type="pct"/>
          </w:tcPr>
          <w:p w14:paraId="0AD293D8" w14:textId="77777777" w:rsidR="00C2773E" w:rsidRPr="00724068" w:rsidRDefault="00C2773E" w:rsidP="00ED38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3150" w:type="pct"/>
          </w:tcPr>
          <w:p w14:paraId="4B7E8947" w14:textId="77777777" w:rsidR="00C2773E" w:rsidRPr="00724068" w:rsidRDefault="00C2773E" w:rsidP="00ED38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Research Accomplishments (B)</w:t>
            </w:r>
          </w:p>
        </w:tc>
        <w:tc>
          <w:tcPr>
            <w:tcW w:w="1496" w:type="pct"/>
          </w:tcPr>
          <w:p w14:paraId="50655164" w14:textId="77777777" w:rsidR="00C2773E" w:rsidRPr="00724068" w:rsidRDefault="00C2773E" w:rsidP="00ED38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C2773E" w:rsidRPr="00724068" w14:paraId="4AD9F96C" w14:textId="77777777" w:rsidTr="00724068">
        <w:trPr>
          <w:trHeight w:val="389"/>
        </w:trPr>
        <w:tc>
          <w:tcPr>
            <w:tcW w:w="354" w:type="pct"/>
          </w:tcPr>
          <w:p w14:paraId="7494F487" w14:textId="77777777" w:rsidR="00C2773E" w:rsidRPr="00724068" w:rsidRDefault="00C2773E" w:rsidP="00ED38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3150" w:type="pct"/>
          </w:tcPr>
          <w:p w14:paraId="1175D0B6" w14:textId="77777777" w:rsidR="00C2773E" w:rsidRPr="00724068" w:rsidRDefault="00C2773E" w:rsidP="00ED38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Teaching Experience (C)</w:t>
            </w:r>
          </w:p>
        </w:tc>
        <w:tc>
          <w:tcPr>
            <w:tcW w:w="1496" w:type="pct"/>
          </w:tcPr>
          <w:p w14:paraId="6FD49EB8" w14:textId="77777777" w:rsidR="00C2773E" w:rsidRPr="00724068" w:rsidRDefault="00C2773E" w:rsidP="00ED38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C2773E" w:rsidRPr="00724068" w14:paraId="5820AA57" w14:textId="77777777" w:rsidTr="00724068">
        <w:trPr>
          <w:trHeight w:val="389"/>
        </w:trPr>
        <w:tc>
          <w:tcPr>
            <w:tcW w:w="354" w:type="pct"/>
          </w:tcPr>
          <w:p w14:paraId="27427263" w14:textId="77777777" w:rsidR="00C2773E" w:rsidRPr="00724068" w:rsidRDefault="00C2773E" w:rsidP="00ED38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  <w:tc>
          <w:tcPr>
            <w:tcW w:w="3150" w:type="pct"/>
          </w:tcPr>
          <w:p w14:paraId="3B2B04C0" w14:textId="77777777" w:rsidR="00C2773E" w:rsidRPr="00724068" w:rsidRDefault="00C2773E" w:rsidP="00ED38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sz w:val="26"/>
                <w:szCs w:val="24"/>
                <w:lang w:val="en-US"/>
              </w:rPr>
              <w:t>Other Accomplishments (D)</w:t>
            </w:r>
          </w:p>
        </w:tc>
        <w:tc>
          <w:tcPr>
            <w:tcW w:w="1496" w:type="pct"/>
          </w:tcPr>
          <w:p w14:paraId="7C6209D8" w14:textId="77777777" w:rsidR="00C2773E" w:rsidRPr="00724068" w:rsidRDefault="00C2773E" w:rsidP="00ED38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  <w:tr w:rsidR="00C2773E" w:rsidRPr="00724068" w14:paraId="6E44C1C6" w14:textId="77777777" w:rsidTr="00724068">
        <w:trPr>
          <w:trHeight w:val="389"/>
        </w:trPr>
        <w:tc>
          <w:tcPr>
            <w:tcW w:w="354" w:type="pct"/>
          </w:tcPr>
          <w:p w14:paraId="7833A3A5" w14:textId="77777777" w:rsidR="00C2773E" w:rsidRPr="00724068" w:rsidRDefault="00C2773E" w:rsidP="00ED38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</w:p>
        </w:tc>
        <w:tc>
          <w:tcPr>
            <w:tcW w:w="3150" w:type="pct"/>
          </w:tcPr>
          <w:p w14:paraId="7019DB30" w14:textId="77777777" w:rsidR="00C2773E" w:rsidRPr="00724068" w:rsidRDefault="006B1B46" w:rsidP="00ED38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</w:pPr>
            <w:r w:rsidRPr="00724068">
              <w:rPr>
                <w:rFonts w:ascii="Garamond" w:hAnsi="Garamond" w:cs="Times New Roman"/>
                <w:b/>
                <w:bCs/>
                <w:sz w:val="26"/>
                <w:szCs w:val="24"/>
                <w:lang w:val="en-US"/>
              </w:rPr>
              <w:t xml:space="preserve">TOTAL SCORE CLAIMED </w:t>
            </w:r>
          </w:p>
        </w:tc>
        <w:tc>
          <w:tcPr>
            <w:tcW w:w="1496" w:type="pct"/>
          </w:tcPr>
          <w:p w14:paraId="2AFAB028" w14:textId="77777777" w:rsidR="00C2773E" w:rsidRPr="00724068" w:rsidRDefault="00C2773E" w:rsidP="00ED38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 New Roman"/>
                <w:sz w:val="26"/>
                <w:szCs w:val="24"/>
                <w:lang w:val="en-US"/>
              </w:rPr>
            </w:pPr>
          </w:p>
        </w:tc>
      </w:tr>
    </w:tbl>
    <w:p w14:paraId="5ECAC190" w14:textId="7578851C" w:rsidR="00724068" w:rsidRPr="00724068" w:rsidRDefault="00724068" w:rsidP="0072406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6"/>
          <w:szCs w:val="24"/>
          <w:lang w:val="en-US"/>
        </w:rPr>
      </w:pPr>
      <w:r w:rsidRPr="00724068">
        <w:rPr>
          <w:rFonts w:ascii="Garamond" w:hAnsi="Garamond" w:cs="Times New Roman"/>
          <w:b/>
          <w:bCs/>
          <w:sz w:val="26"/>
          <w:szCs w:val="24"/>
          <w:lang w:val="en-US"/>
        </w:rPr>
        <w:t>DECLARATION</w:t>
      </w:r>
    </w:p>
    <w:p w14:paraId="32268B5B" w14:textId="77777777" w:rsidR="00724068" w:rsidRPr="00724068" w:rsidRDefault="00724068" w:rsidP="0072406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4"/>
          <w:lang w:val="en-US"/>
        </w:rPr>
      </w:pPr>
      <w:r w:rsidRPr="00724068">
        <w:rPr>
          <w:rFonts w:ascii="Garamond" w:hAnsi="Garamond" w:cs="Times New Roman"/>
          <w:sz w:val="26"/>
          <w:szCs w:val="24"/>
          <w:lang w:val="en-US"/>
        </w:rPr>
        <w:t>I_____________________________ hereby declare that the particulars furnished above are true to my knowledge and are supported by documentary evidences.</w:t>
      </w:r>
    </w:p>
    <w:p w14:paraId="0BBCE892" w14:textId="77777777" w:rsidR="00724068" w:rsidRPr="00724068" w:rsidRDefault="00724068" w:rsidP="0072406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4"/>
          <w:lang w:val="en-US"/>
        </w:rPr>
      </w:pPr>
    </w:p>
    <w:p w14:paraId="6932D997" w14:textId="77777777" w:rsidR="00724068" w:rsidRPr="00724068" w:rsidRDefault="00724068" w:rsidP="0072406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4"/>
          <w:lang w:val="en-US"/>
        </w:rPr>
      </w:pPr>
    </w:p>
    <w:p w14:paraId="495302C7" w14:textId="77777777" w:rsidR="00724068" w:rsidRPr="00724068" w:rsidRDefault="00724068" w:rsidP="0072406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sz w:val="26"/>
          <w:szCs w:val="24"/>
          <w:lang w:val="en-US"/>
        </w:rPr>
      </w:pPr>
      <w:r w:rsidRPr="00724068">
        <w:rPr>
          <w:rFonts w:ascii="Garamond" w:hAnsi="Garamond" w:cs="Times New Roman"/>
          <w:b/>
          <w:bCs/>
          <w:sz w:val="26"/>
          <w:szCs w:val="24"/>
          <w:lang w:val="en-US"/>
        </w:rPr>
        <w:t>Signature of the Candidate</w:t>
      </w:r>
    </w:p>
    <w:p w14:paraId="109E7246" w14:textId="77777777" w:rsidR="00724068" w:rsidRPr="00724068" w:rsidRDefault="00724068" w:rsidP="0072406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4"/>
          <w:lang w:val="en-US"/>
        </w:rPr>
      </w:pPr>
      <w:r w:rsidRPr="00724068">
        <w:rPr>
          <w:rFonts w:ascii="Garamond" w:hAnsi="Garamond" w:cs="Times New Roman"/>
          <w:sz w:val="26"/>
          <w:szCs w:val="24"/>
          <w:lang w:val="en-US"/>
        </w:rPr>
        <w:t>Date</w:t>
      </w:r>
      <w:r w:rsidRPr="00724068">
        <w:rPr>
          <w:rFonts w:ascii="Garamond" w:hAnsi="Garamond" w:cs="Times New Roman"/>
          <w:sz w:val="26"/>
          <w:szCs w:val="24"/>
          <w:lang w:val="en-US"/>
        </w:rPr>
        <w:tab/>
        <w:t xml:space="preserve">: </w:t>
      </w:r>
    </w:p>
    <w:p w14:paraId="70D99110" w14:textId="5B4386A6" w:rsidR="008329AF" w:rsidRPr="00724068" w:rsidRDefault="00724068" w:rsidP="0053622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4"/>
          <w:lang w:val="en-US"/>
        </w:rPr>
      </w:pPr>
      <w:r w:rsidRPr="00724068">
        <w:rPr>
          <w:rFonts w:ascii="Garamond" w:hAnsi="Garamond" w:cs="Times New Roman"/>
          <w:sz w:val="26"/>
          <w:szCs w:val="24"/>
          <w:lang w:val="en-US"/>
        </w:rPr>
        <w:t xml:space="preserve">Place: </w:t>
      </w:r>
    </w:p>
    <w:sectPr w:rsidR="008329AF" w:rsidRPr="00724068" w:rsidSect="0053622C">
      <w:headerReference w:type="default" r:id="rId7"/>
      <w:footerReference w:type="even" r:id="rId8"/>
      <w:footerReference w:type="default" r:id="rId9"/>
      <w:pgSz w:w="11906" w:h="16838"/>
      <w:pgMar w:top="27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A072C" w14:textId="77777777" w:rsidR="00247B05" w:rsidRDefault="00247B05" w:rsidP="00C2773E">
      <w:pPr>
        <w:spacing w:after="0" w:line="240" w:lineRule="auto"/>
      </w:pPr>
      <w:r>
        <w:separator/>
      </w:r>
    </w:p>
  </w:endnote>
  <w:endnote w:type="continuationSeparator" w:id="0">
    <w:p w14:paraId="108F3890" w14:textId="77777777" w:rsidR="00247B05" w:rsidRDefault="00247B05" w:rsidP="00C2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7B3C" w14:textId="77777777" w:rsidR="00724068" w:rsidRDefault="00724068" w:rsidP="00727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F769A6A" w14:textId="77777777" w:rsidR="00724068" w:rsidRDefault="00724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CD24" w14:textId="23B20192" w:rsidR="00724068" w:rsidRDefault="00724068" w:rsidP="00727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06F4">
      <w:rPr>
        <w:rStyle w:val="PageNumber"/>
        <w:noProof/>
      </w:rPr>
      <w:t>5</w:t>
    </w:r>
    <w:r>
      <w:rPr>
        <w:rStyle w:val="PageNumber"/>
      </w:rPr>
      <w:fldChar w:fldCharType="end"/>
    </w:r>
  </w:p>
  <w:p w14:paraId="6FBEAA0E" w14:textId="10BF5A6B" w:rsidR="00724068" w:rsidRPr="00724068" w:rsidRDefault="00724068">
    <w:pPr>
      <w:pStyle w:val="Footer"/>
      <w:rPr>
        <w:b/>
        <w:bCs/>
        <w:i/>
        <w:iCs/>
      </w:rPr>
    </w:pPr>
    <w:r w:rsidRPr="00724068">
      <w:rPr>
        <w:b/>
        <w:bCs/>
        <w:i/>
        <w:iCs/>
      </w:rPr>
      <w:t xml:space="preserve">* Attach evidence for </w:t>
    </w:r>
    <w:r w:rsidR="0053622C">
      <w:rPr>
        <w:b/>
        <w:bCs/>
        <w:i/>
        <w:iCs/>
      </w:rPr>
      <w:t xml:space="preserve">the </w:t>
    </w:r>
    <w:r w:rsidRPr="00724068">
      <w:rPr>
        <w:b/>
        <w:bCs/>
        <w:i/>
        <w:iCs/>
      </w:rPr>
      <w:t xml:space="preserve">score claimed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8B017" w14:textId="77777777" w:rsidR="00247B05" w:rsidRDefault="00247B05" w:rsidP="00C2773E">
      <w:pPr>
        <w:spacing w:after="0" w:line="240" w:lineRule="auto"/>
      </w:pPr>
      <w:r>
        <w:separator/>
      </w:r>
    </w:p>
  </w:footnote>
  <w:footnote w:type="continuationSeparator" w:id="0">
    <w:p w14:paraId="5C691286" w14:textId="77777777" w:rsidR="00247B05" w:rsidRDefault="00247B05" w:rsidP="00C2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B2192" w14:textId="44F8BFA6" w:rsidR="00C2773E" w:rsidRDefault="00C2773E" w:rsidP="0053622C">
    <w:pPr>
      <w:pStyle w:val="Header"/>
      <w:jc w:val="center"/>
      <w:rPr>
        <w:rFonts w:ascii="Garamond" w:hAnsi="Garamond" w:cs="Times New Roman"/>
        <w:b/>
        <w:sz w:val="26"/>
        <w:szCs w:val="24"/>
        <w:lang w:val="en-US"/>
      </w:rPr>
    </w:pPr>
    <w:r>
      <w:rPr>
        <w:rFonts w:ascii="Garamond" w:hAnsi="Garamond" w:cs="Times New Roman"/>
        <w:bCs/>
        <w:i/>
        <w:iCs/>
        <w:noProof/>
        <w:sz w:val="26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7DD1540A" wp14:editId="648F3662">
          <wp:simplePos x="0" y="0"/>
          <wp:positionH relativeFrom="margin">
            <wp:posOffset>-66675</wp:posOffset>
          </wp:positionH>
          <wp:positionV relativeFrom="paragraph">
            <wp:posOffset>-173355</wp:posOffset>
          </wp:positionV>
          <wp:extent cx="807720" cy="1104900"/>
          <wp:effectExtent l="0" t="0" r="0" b="0"/>
          <wp:wrapTight wrapText="bothSides">
            <wp:wrapPolygon edited="0">
              <wp:start x="10698" y="0"/>
              <wp:lineTo x="8151" y="2234"/>
              <wp:lineTo x="6623" y="5959"/>
              <wp:lineTo x="3566" y="8193"/>
              <wp:lineTo x="3057" y="11917"/>
              <wp:lineTo x="0" y="15269"/>
              <wp:lineTo x="0" y="18993"/>
              <wp:lineTo x="4585" y="21228"/>
              <wp:lineTo x="7132" y="21228"/>
              <wp:lineTo x="14264" y="21228"/>
              <wp:lineTo x="20887" y="19738"/>
              <wp:lineTo x="20887" y="15269"/>
              <wp:lineTo x="18340" y="11917"/>
              <wp:lineTo x="17321" y="7821"/>
              <wp:lineTo x="16302" y="5959"/>
              <wp:lineTo x="14264" y="0"/>
              <wp:lineTo x="1069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c Logo_rework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22C">
      <w:rPr>
        <w:rFonts w:ascii="Garamond" w:hAnsi="Garamond" w:cs="Times New Roman"/>
        <w:b/>
        <w:sz w:val="26"/>
        <w:szCs w:val="24"/>
        <w:lang w:val="en-US"/>
      </w:rPr>
      <w:t>BISHOP HEBER COLLEGE (AUTONOMOUS)</w:t>
    </w:r>
  </w:p>
  <w:p w14:paraId="0703C645" w14:textId="29E07D49" w:rsidR="00C2773E" w:rsidRDefault="00C2773E" w:rsidP="0053622C">
    <w:pPr>
      <w:pStyle w:val="Header"/>
      <w:jc w:val="center"/>
      <w:rPr>
        <w:rFonts w:ascii="Garamond" w:hAnsi="Garamond" w:cs="Times New Roman"/>
        <w:bCs/>
        <w:i/>
        <w:iCs/>
        <w:sz w:val="26"/>
        <w:szCs w:val="24"/>
        <w:lang w:val="en-US"/>
      </w:rPr>
    </w:pPr>
    <w:r w:rsidRPr="00C2773E">
      <w:rPr>
        <w:rFonts w:ascii="Garamond" w:hAnsi="Garamond" w:cs="Times New Roman"/>
        <w:bCs/>
        <w:i/>
        <w:iCs/>
        <w:sz w:val="26"/>
        <w:szCs w:val="24"/>
        <w:lang w:val="en-US"/>
      </w:rPr>
      <w:t>Nationally Reaccredited at A</w:t>
    </w:r>
    <w:r w:rsidRPr="00C2773E">
      <w:rPr>
        <w:rFonts w:ascii="Garamond" w:hAnsi="Garamond" w:cs="Times New Roman"/>
        <w:bCs/>
        <w:i/>
        <w:iCs/>
        <w:sz w:val="26"/>
        <w:szCs w:val="24"/>
        <w:vertAlign w:val="superscript"/>
        <w:lang w:val="en-US"/>
      </w:rPr>
      <w:t xml:space="preserve">++ </w:t>
    </w:r>
    <w:r w:rsidRPr="00C2773E">
      <w:rPr>
        <w:rFonts w:ascii="Garamond" w:hAnsi="Garamond" w:cs="Times New Roman"/>
        <w:bCs/>
        <w:i/>
        <w:iCs/>
        <w:sz w:val="26"/>
        <w:szCs w:val="24"/>
        <w:lang w:val="en-US"/>
      </w:rPr>
      <w:t xml:space="preserve">Grade by NAAC with a CGPA of 3.69 out of 4 </w:t>
    </w:r>
  </w:p>
  <w:p w14:paraId="54F693BD" w14:textId="77777777" w:rsidR="0053622C" w:rsidRPr="00672725" w:rsidRDefault="0053622C" w:rsidP="0053622C">
    <w:pPr>
      <w:spacing w:after="0" w:line="240" w:lineRule="auto"/>
      <w:jc w:val="center"/>
      <w:rPr>
        <w:rFonts w:ascii="Garamond" w:hAnsi="Garamond"/>
        <w:bCs/>
        <w:i/>
        <w:kern w:val="2"/>
        <w:sz w:val="26"/>
        <w:szCs w:val="24"/>
      </w:rPr>
    </w:pPr>
    <w:r w:rsidRPr="00672725">
      <w:rPr>
        <w:rFonts w:ascii="Garamond" w:hAnsi="Garamond"/>
        <w:bCs/>
        <w:i/>
        <w:kern w:val="2"/>
        <w:sz w:val="26"/>
        <w:szCs w:val="24"/>
      </w:rPr>
      <w:tab/>
      <w:t>Nationally Ranked 34</w:t>
    </w:r>
    <w:r w:rsidRPr="00672725">
      <w:rPr>
        <w:rFonts w:ascii="Garamond" w:hAnsi="Garamond"/>
        <w:bCs/>
        <w:i/>
        <w:kern w:val="2"/>
        <w:sz w:val="26"/>
        <w:szCs w:val="24"/>
        <w:vertAlign w:val="superscript"/>
      </w:rPr>
      <w:t>th</w:t>
    </w:r>
    <w:r w:rsidRPr="00672725">
      <w:rPr>
        <w:rFonts w:ascii="Garamond" w:hAnsi="Garamond"/>
        <w:bCs/>
        <w:i/>
        <w:kern w:val="2"/>
        <w:sz w:val="26"/>
        <w:szCs w:val="24"/>
      </w:rPr>
      <w:t xml:space="preserve"> in Indian Rankings 2023 by Ministry of Education </w:t>
    </w:r>
  </w:p>
  <w:p w14:paraId="128E9381" w14:textId="77777777" w:rsidR="0053622C" w:rsidRPr="00672725" w:rsidRDefault="0053622C" w:rsidP="0053622C">
    <w:pPr>
      <w:spacing w:after="0" w:line="240" w:lineRule="auto"/>
      <w:jc w:val="center"/>
      <w:rPr>
        <w:rFonts w:ascii="Garamond" w:hAnsi="Garamond"/>
        <w:bCs/>
        <w:i/>
        <w:kern w:val="2"/>
        <w:sz w:val="26"/>
        <w:szCs w:val="24"/>
      </w:rPr>
    </w:pPr>
    <w:r w:rsidRPr="00672725">
      <w:rPr>
        <w:rFonts w:ascii="Garamond" w:hAnsi="Garamond"/>
        <w:bCs/>
        <w:i/>
        <w:kern w:val="2"/>
        <w:sz w:val="26"/>
        <w:szCs w:val="24"/>
      </w:rPr>
      <w:t xml:space="preserve">(Affiliated to </w:t>
    </w:r>
    <w:proofErr w:type="spellStart"/>
    <w:r w:rsidRPr="00672725">
      <w:rPr>
        <w:rFonts w:ascii="Garamond" w:hAnsi="Garamond"/>
        <w:bCs/>
        <w:i/>
        <w:kern w:val="2"/>
        <w:sz w:val="26"/>
        <w:szCs w:val="24"/>
      </w:rPr>
      <w:t>Bharathidasan</w:t>
    </w:r>
    <w:proofErr w:type="spellEnd"/>
    <w:r w:rsidRPr="00672725">
      <w:rPr>
        <w:rFonts w:ascii="Garamond" w:hAnsi="Garamond"/>
        <w:bCs/>
        <w:i/>
        <w:kern w:val="2"/>
        <w:sz w:val="26"/>
        <w:szCs w:val="24"/>
      </w:rPr>
      <w:t xml:space="preserve"> University)</w:t>
    </w:r>
  </w:p>
  <w:p w14:paraId="36D9EB95" w14:textId="77777777" w:rsidR="00C2773E" w:rsidRDefault="00C2773E" w:rsidP="0053622C">
    <w:pPr>
      <w:pStyle w:val="Header"/>
      <w:jc w:val="center"/>
      <w:rPr>
        <w:rFonts w:ascii="Garamond" w:hAnsi="Garamond" w:cs="Times New Roman"/>
        <w:bCs/>
        <w:sz w:val="26"/>
        <w:szCs w:val="24"/>
        <w:lang w:val="en-US"/>
      </w:rPr>
    </w:pPr>
    <w:r w:rsidRPr="00C2773E">
      <w:rPr>
        <w:rFonts w:ascii="Garamond" w:hAnsi="Garamond" w:cs="Times New Roman"/>
        <w:bCs/>
        <w:sz w:val="26"/>
        <w:szCs w:val="24"/>
        <w:lang w:val="en-US"/>
      </w:rPr>
      <w:t>Tiruchirappalli – 620 017</w:t>
    </w:r>
  </w:p>
  <w:p w14:paraId="612F748A" w14:textId="77777777" w:rsidR="007D2BA2" w:rsidRDefault="007D2BA2" w:rsidP="0053622C">
    <w:pPr>
      <w:pStyle w:val="Header"/>
      <w:pBdr>
        <w:bottom w:val="double" w:sz="6" w:space="1" w:color="auto"/>
      </w:pBdr>
      <w:jc w:val="center"/>
      <w:rPr>
        <w:rFonts w:ascii="Garamond" w:hAnsi="Garamond" w:cs="Times New Roman"/>
        <w:bCs/>
        <w:sz w:val="26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FDE"/>
    <w:multiLevelType w:val="hybridMultilevel"/>
    <w:tmpl w:val="7436C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656C"/>
    <w:multiLevelType w:val="hybridMultilevel"/>
    <w:tmpl w:val="3C1EC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E0F4E"/>
    <w:multiLevelType w:val="hybridMultilevel"/>
    <w:tmpl w:val="9772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9160D"/>
    <w:multiLevelType w:val="hybridMultilevel"/>
    <w:tmpl w:val="31B692F4"/>
    <w:lvl w:ilvl="0" w:tplc="7C987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32663"/>
    <w:multiLevelType w:val="hybridMultilevel"/>
    <w:tmpl w:val="DBEA1A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E7CDB"/>
    <w:multiLevelType w:val="hybridMultilevel"/>
    <w:tmpl w:val="582E5BE8"/>
    <w:lvl w:ilvl="0" w:tplc="E52E98B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3E"/>
    <w:rsid w:val="00091AFC"/>
    <w:rsid w:val="001506F4"/>
    <w:rsid w:val="00224C14"/>
    <w:rsid w:val="00247B05"/>
    <w:rsid w:val="00296180"/>
    <w:rsid w:val="002B5318"/>
    <w:rsid w:val="002B71F9"/>
    <w:rsid w:val="003F361C"/>
    <w:rsid w:val="00500EB4"/>
    <w:rsid w:val="0053622C"/>
    <w:rsid w:val="006A4B15"/>
    <w:rsid w:val="006B1B46"/>
    <w:rsid w:val="006E4CD9"/>
    <w:rsid w:val="00724068"/>
    <w:rsid w:val="00740F65"/>
    <w:rsid w:val="007D2BA2"/>
    <w:rsid w:val="008329AF"/>
    <w:rsid w:val="00B62033"/>
    <w:rsid w:val="00C2773E"/>
    <w:rsid w:val="00ED3823"/>
    <w:rsid w:val="00F2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8D68B"/>
  <w15:chartTrackingRefBased/>
  <w15:docId w15:val="{B5EF9DED-88BF-492C-8F8D-BBB269B3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73E"/>
    <w:rPr>
      <w:lang w:val="en-IN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068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3E"/>
    <w:rPr>
      <w:lang w:val="en-IN" w:bidi="ar-SA"/>
    </w:rPr>
  </w:style>
  <w:style w:type="table" w:styleId="TableGrid">
    <w:name w:val="Table Grid"/>
    <w:basedOn w:val="TableNormal"/>
    <w:uiPriority w:val="39"/>
    <w:rsid w:val="00C2773E"/>
    <w:pPr>
      <w:spacing w:after="0" w:line="240" w:lineRule="auto"/>
    </w:pPr>
    <w:rPr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2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3E"/>
    <w:rPr>
      <w:lang w:val="en-IN" w:bidi="ar-SA"/>
    </w:rPr>
  </w:style>
  <w:style w:type="character" w:styleId="PageNumber">
    <w:name w:val="page number"/>
    <w:basedOn w:val="DefaultParagraphFont"/>
    <w:uiPriority w:val="99"/>
    <w:semiHidden/>
    <w:unhideWhenUsed/>
    <w:rsid w:val="00724068"/>
  </w:style>
  <w:style w:type="character" w:customStyle="1" w:styleId="Heading4Char">
    <w:name w:val="Heading 4 Char"/>
    <w:basedOn w:val="DefaultParagraphFont"/>
    <w:link w:val="Heading4"/>
    <w:uiPriority w:val="9"/>
    <w:rsid w:val="00724068"/>
    <w:rPr>
      <w:rFonts w:asciiTheme="majorHAnsi" w:eastAsiaTheme="majorEastAsia" w:hAnsiTheme="majorHAnsi" w:cstheme="majorBidi"/>
      <w:i/>
      <w:iCs/>
      <w:color w:val="2E74B5" w:themeColor="accent1" w:themeShade="BF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724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406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Arunkumar</dc:creator>
  <cp:keywords/>
  <dc:description/>
  <cp:lastModifiedBy>IQAC</cp:lastModifiedBy>
  <cp:revision>3</cp:revision>
  <dcterms:created xsi:type="dcterms:W3CDTF">2024-02-17T17:55:00Z</dcterms:created>
  <dcterms:modified xsi:type="dcterms:W3CDTF">2024-05-02T10:49:00Z</dcterms:modified>
</cp:coreProperties>
</file>